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55" w:rsidRDefault="009D2D55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b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b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b/>
          <w:color w:val="000000"/>
          <w:sz w:val="28"/>
          <w:szCs w:val="28"/>
        </w:rPr>
        <w:t>CONCELLO DE VALDOVIÑO. XXIV FESTIVAL DO ENTROIDO.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b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</w:pPr>
      <w:r w:rsidRPr="00C90A92"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  <w:t xml:space="preserve">BASES do XXIV FESTIVAL </w:t>
      </w:r>
      <w:r w:rsidR="008E7EFE"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  <w:t>do</w:t>
      </w:r>
      <w:r w:rsidRPr="00C90A92"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  <w:t xml:space="preserve"> ENTROIDO 2024 no CONCELLO DE VALDOVIÑO 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PRIMEIRA.-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Obxecto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Orzamento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theme="minorBidi"/>
          <w:sz w:val="28"/>
          <w:szCs w:val="28"/>
          <w:lang w:val="pt-BR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Co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obxecto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promover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festas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tradicionais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máis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importantes de Galicia  e de  recuperar a tradición  popular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destas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datas no Concello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 a través da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Concellaría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Cultura,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convócase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nova edición do FESTIVAL DO ENTROIDO NO CONCELLO DE VALDOVIÑO.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pt-BR" w:eastAsia="es-ES"/>
        </w:rPr>
      </w:pPr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Concello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Valdoviño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destina 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cantidade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máxima de 3.450,00 euros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total para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distribu</w:t>
      </w:r>
      <w:r w:rsidR="00DF73B8">
        <w:rPr>
          <w:rFonts w:ascii="Arial Narrow" w:eastAsia="Times New Roman" w:hAnsi="Arial Narrow"/>
          <w:sz w:val="28"/>
          <w:szCs w:val="28"/>
          <w:lang w:val="pt-BR" w:eastAsia="es-ES"/>
        </w:rPr>
        <w:t>í</w:t>
      </w:r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r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gratificacións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participación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(s</w:t>
      </w:r>
      <w:r w:rsidR="00DF73B8">
        <w:rPr>
          <w:rFonts w:ascii="Arial Narrow" w:eastAsia="Times New Roman" w:hAnsi="Arial Narrow"/>
          <w:sz w:val="28"/>
          <w:szCs w:val="28"/>
          <w:lang w:val="pt-BR" w:eastAsia="es-ES"/>
        </w:rPr>
        <w:t>ó</w:t>
      </w:r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para a modalidade de COMPARSAS) 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premios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(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todas as modalidades convocadas). O gasto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imputarase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partida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orzamentaria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334.48000. 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pt-BR" w:eastAsia="es-ES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SEGUNDA.-Data e lugar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Este festival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celebrarase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o sábado día 17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febreiro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.Os participantes partirán da Casa do Concello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ás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17:30 horas. Entre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17:00 horas e as 17:15 horas os participantes comunicarán 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 organización que estará situada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diante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</w:t>
      </w:r>
      <w:r w:rsidR="002343AC">
        <w:rPr>
          <w:rFonts w:ascii="Arial Narrow" w:eastAsiaTheme="minorHAnsi" w:hAnsi="Arial Narrow"/>
          <w:color w:val="000000"/>
          <w:sz w:val="28"/>
          <w:szCs w:val="28"/>
        </w:rPr>
        <w:t xml:space="preserve"> porta da Casa do Concello a </w:t>
      </w:r>
      <w:proofErr w:type="spellStart"/>
      <w:r w:rsidR="002343AC">
        <w:rPr>
          <w:rFonts w:ascii="Arial Narrow" w:eastAsiaTheme="minorHAnsi" w:hAnsi="Arial Narrow"/>
          <w:color w:val="000000"/>
          <w:sz w:val="28"/>
          <w:szCs w:val="28"/>
        </w:rPr>
        <w:t>sú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>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chegada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lugar.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TERCEIRA.-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Prazos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lugar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participar todas 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agrupacións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físicas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entidades que se inscriban nos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prazos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lugares que 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recollen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continuación. No caso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agrupacións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físicas o importe do premio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gratificación,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imputaráselle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representante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representantes a partes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iguais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2"/>
        <w:gridCol w:w="6212"/>
      </w:tblGrid>
      <w:tr w:rsidR="00C90A92" w:rsidRPr="00C90A92" w:rsidTr="00BA7E2B">
        <w:tc>
          <w:tcPr>
            <w:tcW w:w="8494" w:type="dxa"/>
            <w:gridSpan w:val="2"/>
          </w:tcPr>
          <w:p w:rsidR="00C90A92" w:rsidRPr="009D2D55" w:rsidRDefault="00C90A92" w:rsidP="009D2D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</w:pPr>
            <w:r w:rsidRPr="009D2D55"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  <w:lastRenderedPageBreak/>
              <w:t>INSCRICIÓNS</w:t>
            </w:r>
          </w:p>
        </w:tc>
      </w:tr>
      <w:tr w:rsidR="00C90A92" w:rsidRPr="00C90A92" w:rsidTr="00BA7E2B">
        <w:tc>
          <w:tcPr>
            <w:tcW w:w="1838" w:type="dxa"/>
            <w:vMerge w:val="restart"/>
          </w:tcPr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</w:pPr>
            <w:r w:rsidRPr="009D2D55"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  <w:t>PRAZO</w:t>
            </w:r>
          </w:p>
        </w:tc>
        <w:tc>
          <w:tcPr>
            <w:tcW w:w="6656" w:type="dxa"/>
          </w:tcPr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Do 1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ao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11 de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febreiro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en función do lugar no que se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faga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inscrición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C90A92" w:rsidRPr="00C90A92" w:rsidTr="00BA7E2B">
        <w:tc>
          <w:tcPr>
            <w:tcW w:w="1838" w:type="dxa"/>
            <w:vMerge/>
          </w:tcPr>
          <w:p w:rsidR="00C90A92" w:rsidRP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C90A92" w:rsidRPr="009D2D55" w:rsidRDefault="00C90A92" w:rsidP="009B3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Para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aqueles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que concursen na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modalidade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individual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abrirase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r w:rsidRPr="00680703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4E6F5A" w:rsidRPr="00680703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>ma</w:t>
            </w:r>
            <w:r w:rsidR="009B3385" w:rsidRPr="00680703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>iores</w:t>
            </w:r>
            <w:proofErr w:type="spellEnd"/>
            <w:r w:rsidR="009B338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o propio día 1</w:t>
            </w:r>
            <w:r w:rsidR="00A81114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9B338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,</w:t>
            </w: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prazo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inscrición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de 16:30 a 17:00 na entrada da Casa do Concello.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Ás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17:01 o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prazo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quedará pechado e o/a interesado/a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poderá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desfilar pero non optará a premio.</w:t>
            </w:r>
          </w:p>
        </w:tc>
      </w:tr>
      <w:tr w:rsidR="00C90A92" w:rsidRPr="00C90A92" w:rsidTr="00BA7E2B">
        <w:tc>
          <w:tcPr>
            <w:tcW w:w="1838" w:type="dxa"/>
            <w:vMerge w:val="restart"/>
          </w:tcPr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</w:pPr>
            <w:r w:rsidRPr="009D2D55"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  <w:t>LUGAR</w:t>
            </w:r>
          </w:p>
        </w:tc>
        <w:tc>
          <w:tcPr>
            <w:tcW w:w="6656" w:type="dxa"/>
          </w:tcPr>
          <w:p w:rsidR="00C90A92" w:rsidRPr="009D2D55" w:rsidRDefault="00C90A92" w:rsidP="009D2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Sede electrónica (ata o día</w:t>
            </w:r>
            <w:r w:rsidR="002343AC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11)</w:t>
            </w:r>
            <w:r w:rsidR="002343AC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.</w:t>
            </w: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O propio interesado/a(s) debe consultar antes do día 15 que 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inscrición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foi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recepcionada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correctamente no departamento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correspondente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chamando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aos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teléfonos 981487666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ou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645305229 (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tamén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consulta por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whatsapp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).</w:t>
            </w:r>
          </w:p>
        </w:tc>
      </w:tr>
      <w:tr w:rsidR="00C90A92" w:rsidRPr="00C90A92" w:rsidTr="00BA7E2B">
        <w:tc>
          <w:tcPr>
            <w:tcW w:w="1838" w:type="dxa"/>
            <w:vMerge/>
          </w:tcPr>
          <w:p w:rsidR="00C90A92" w:rsidRP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Presencial :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Na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Casa de Cultura sita en Gándara de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Abaixo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núm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30  de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luns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venres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de 10:00 a 13:00 e de 16:00 a 19:00</w:t>
            </w:r>
          </w:p>
        </w:tc>
      </w:tr>
      <w:tr w:rsidR="00C90A92" w:rsidRPr="00C90A92" w:rsidTr="00BA7E2B">
        <w:tc>
          <w:tcPr>
            <w:tcW w:w="1838" w:type="dxa"/>
            <w:vMerge/>
          </w:tcPr>
          <w:p w:rsidR="00C90A92" w:rsidRP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Día 17 na entrada da Casa do Concello, so para </w:t>
            </w:r>
            <w:proofErr w:type="spellStart"/>
            <w:r w:rsidRPr="009D2D55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>modalidade</w:t>
            </w:r>
            <w:proofErr w:type="spellEnd"/>
            <w:r w:rsidRPr="009D2D55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 xml:space="preserve"> individual</w:t>
            </w: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de 16:30 a 17:00</w:t>
            </w:r>
          </w:p>
        </w:tc>
      </w:tr>
      <w:tr w:rsidR="00C90A92" w:rsidRPr="00C90A92" w:rsidTr="00BA7E2B">
        <w:tc>
          <w:tcPr>
            <w:tcW w:w="1838" w:type="dxa"/>
          </w:tcPr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9D2D55" w:rsidRDefault="009D2D55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</w:pPr>
            <w:r w:rsidRPr="009D2D55">
              <w:rPr>
                <w:rFonts w:ascii="Arial Narrow" w:eastAsiaTheme="minorHAnsi" w:hAnsi="Arial Narrow"/>
                <w:b/>
                <w:color w:val="000000"/>
                <w:sz w:val="28"/>
                <w:szCs w:val="28"/>
              </w:rPr>
              <w:t>DOCUMENTACIÓN</w:t>
            </w:r>
          </w:p>
        </w:tc>
        <w:tc>
          <w:tcPr>
            <w:tcW w:w="6656" w:type="dxa"/>
          </w:tcPr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-Folla de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inscrición</w:t>
            </w:r>
            <w:proofErr w:type="spellEnd"/>
          </w:p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-Copia do NIF da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persoa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inscrita, do representante e CIF da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entidade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(segundo proceda)</w:t>
            </w:r>
          </w:p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-Anexo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cumprimentado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</w:p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-Certificación expedida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pola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entidade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bancaria na que conste o número de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conta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entidade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ou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persoa</w:t>
            </w:r>
            <w:proofErr w:type="spellEnd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física que represente </w:t>
            </w:r>
            <w:proofErr w:type="spellStart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ao</w:t>
            </w:r>
            <w:proofErr w:type="spellEnd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grupo (solo comparsas). </w:t>
            </w:r>
            <w:proofErr w:type="spellStart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Aos</w:t>
            </w:r>
            <w:proofErr w:type="spellEnd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premiados </w:t>
            </w:r>
            <w:proofErr w:type="spellStart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noutras</w:t>
            </w:r>
            <w:proofErr w:type="spellEnd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modalidades </w:t>
            </w:r>
            <w:proofErr w:type="spellStart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exixirase</w:t>
            </w:r>
            <w:proofErr w:type="spellEnd"/>
            <w:r w:rsid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posteriormente.</w:t>
            </w:r>
          </w:p>
          <w:p w:rsidR="00C90A92" w:rsidRPr="009D2D55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-Letras das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cancións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ou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guións</w:t>
            </w:r>
            <w:proofErr w:type="spellEnd"/>
            <w:r w:rsidRPr="009D2D55"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 das parodias(solo comparsas)</w:t>
            </w:r>
          </w:p>
        </w:tc>
      </w:tr>
      <w:tr w:rsidR="00C90A92" w:rsidRPr="00C90A92" w:rsidTr="00BA7E2B">
        <w:tc>
          <w:tcPr>
            <w:tcW w:w="1838" w:type="dxa"/>
          </w:tcPr>
          <w:p w:rsidR="00C90A92" w:rsidRP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C90A92" w:rsidRP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  <w:sz w:val="28"/>
                <w:szCs w:val="28"/>
              </w:rPr>
            </w:pPr>
          </w:p>
        </w:tc>
      </w:tr>
    </w:tbl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-Será decisión da área de cultura do Concello admitir a participación de comparsas, grupos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outros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inscritos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fóra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prazo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aínda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neste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caso non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dereito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recibir gratificación por participar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</w:t>
      </w:r>
      <w:r w:rsidR="002343AC">
        <w:rPr>
          <w:rFonts w:ascii="Arial Narrow" w:eastAsiaTheme="minorHAnsi" w:hAnsi="Arial Narrow"/>
          <w:color w:val="000000"/>
          <w:sz w:val="28"/>
          <w:szCs w:val="28"/>
        </w:rPr>
        <w:t>i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>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optarán a premio.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-Todas 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veciñas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veciños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acudan disfrazadas o día do festival e non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estean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inscritos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tomar parte no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atendendo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orde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colocación que 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lastRenderedPageBreak/>
        <w:t>lles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indique por parte da organización.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Soamente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participarán no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  <w:r w:rsidR="009D2D55" w:rsidRPr="009D2D55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r w:rsidR="009D2D55">
        <w:rPr>
          <w:rFonts w:ascii="Arial Narrow" w:eastAsiaTheme="minorHAnsi" w:hAnsi="Arial Narrow"/>
          <w:color w:val="000000"/>
          <w:sz w:val="28"/>
          <w:szCs w:val="28"/>
        </w:rPr>
        <w:t>N</w:t>
      </w:r>
      <w:r w:rsidR="009D2D55"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on </w:t>
      </w:r>
      <w:proofErr w:type="spellStart"/>
      <w:r w:rsidR="009D2D55" w:rsidRPr="00C90A92">
        <w:rPr>
          <w:rFonts w:ascii="Arial Narrow" w:eastAsiaTheme="minorHAnsi" w:hAnsi="Arial Narrow"/>
          <w:color w:val="000000"/>
          <w:sz w:val="28"/>
          <w:szCs w:val="28"/>
        </w:rPr>
        <w:t>terán</w:t>
      </w:r>
      <w:proofErr w:type="spellEnd"/>
      <w:r w:rsidR="009D2D55"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="009D2D55" w:rsidRPr="00C90A92">
        <w:rPr>
          <w:rFonts w:ascii="Arial Narrow" w:eastAsiaTheme="minorHAnsi" w:hAnsi="Arial Narrow"/>
          <w:color w:val="000000"/>
          <w:sz w:val="28"/>
          <w:szCs w:val="28"/>
        </w:rPr>
        <w:t>dereito</w:t>
      </w:r>
      <w:proofErr w:type="spellEnd"/>
      <w:r w:rsidR="009D2D55"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recibir gratificación por participar </w:t>
      </w:r>
      <w:proofErr w:type="spellStart"/>
      <w:r w:rsidR="009D2D55" w:rsidRPr="00C90A92">
        <w:rPr>
          <w:rFonts w:ascii="Arial Narrow" w:eastAsiaTheme="minorHAnsi" w:hAnsi="Arial Narrow"/>
          <w:color w:val="000000"/>
          <w:sz w:val="28"/>
          <w:szCs w:val="28"/>
        </w:rPr>
        <w:t>nen</w:t>
      </w:r>
      <w:proofErr w:type="spellEnd"/>
      <w:r w:rsidR="009D2D55"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optarán a premio.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b/>
          <w:sz w:val="28"/>
          <w:szCs w:val="28"/>
          <w:lang w:val="pt-BR" w:eastAsia="x-none"/>
        </w:rPr>
      </w:pPr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- O modelo de instancia e Bases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inscrición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facilitaranse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na Casa da Cultura e estará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dispoñíbel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tamén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na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páxina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web do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Concello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para 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súa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descarga. 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gl-ES" w:eastAsia="es-ES"/>
        </w:rPr>
      </w:pPr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-</w:t>
      </w:r>
      <w:r w:rsidRPr="00C90A92">
        <w:rPr>
          <w:rFonts w:ascii="Arial Narrow" w:eastAsia="Times New Roman" w:hAnsi="Arial Narrow"/>
          <w:sz w:val="28"/>
          <w:szCs w:val="28"/>
          <w:lang w:val="gl-ES" w:eastAsia="es-ES"/>
        </w:rPr>
        <w:t xml:space="preserve">A organización reservarase o dereito á cancelación do evento no suposto de que non se acade un número de participantes que estime aceptable e o dereito de anulación do desfile por inclemencias do tempo. No caso de anulación do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gl-ES" w:eastAsia="es-ES"/>
        </w:rPr>
        <w:t>pasarrúas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gl-ES" w:eastAsia="es-ES"/>
        </w:rPr>
        <w:t xml:space="preserve"> o festival comezará ás 18,00 horas na Casa da Cultura.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es-ES_tradnl" w:eastAsia="es-ES"/>
        </w:rPr>
      </w:pPr>
      <w:r w:rsidRPr="00C90A92">
        <w:rPr>
          <w:rFonts w:ascii="Arial Narrow" w:eastAsia="Times New Roman" w:hAnsi="Arial Narrow"/>
          <w:sz w:val="28"/>
          <w:szCs w:val="28"/>
          <w:lang w:val="gl-ES" w:eastAsia="es-ES"/>
        </w:rPr>
        <w:t>-</w:t>
      </w: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inscrición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no concurso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enténdese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como aceptación plena das Bases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fixadas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para 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mesmo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que se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poidan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formular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reclamacións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ningunha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clase e por ningún concepto contra o aquí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regulamentado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. O </w:t>
      </w:r>
      <w:proofErr w:type="spellStart"/>
      <w:proofErr w:type="gram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incumprimento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destas</w:t>
      </w:r>
      <w:proofErr w:type="spellEnd"/>
      <w:proofErr w:type="gram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bases dará lugar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descualificación automática do/s participante/s e á anulación da </w:t>
      </w:r>
      <w:r w:rsidR="005B3286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gratificación  estipulada se fose o </w:t>
      </w: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caso.  Non serán admitidos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comportamentos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ilegais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, </w:t>
      </w:r>
      <w:proofErr w:type="spellStart"/>
      <w:proofErr w:type="gram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vexatorios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ou</w:t>
      </w:r>
      <w:proofErr w:type="spellEnd"/>
      <w:proofErr w:type="gram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 mal gusto que excedan 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espírito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crítico, satírico e lúdico do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Entroido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es-ES_tradnl" w:eastAsia="x-none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CUARTA.- Categorías e Premios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Establécense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seguintes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categorías e modalidades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inscribirse os/as interesados/as,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opción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ás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gratificacións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premios que se detallan a continuación:</w:t>
      </w:r>
    </w:p>
    <w:p w:rsid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F14FD" w:rsidRDefault="00CF14FD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F14FD" w:rsidRDefault="00CF14FD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F14FD" w:rsidRDefault="00CF14FD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F14FD" w:rsidRDefault="00CF14FD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F14FD" w:rsidRDefault="00CF14FD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F14FD" w:rsidRDefault="00CF14FD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F14FD" w:rsidRPr="00C90A92" w:rsidRDefault="00CF14FD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4"/>
        <w:gridCol w:w="3079"/>
        <w:gridCol w:w="1843"/>
        <w:gridCol w:w="1978"/>
      </w:tblGrid>
      <w:tr w:rsidR="00C90A92" w:rsidRPr="00C90A92" w:rsidTr="00BA7E2B">
        <w:tc>
          <w:tcPr>
            <w:tcW w:w="8494" w:type="dxa"/>
            <w:gridSpan w:val="4"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lastRenderedPageBreak/>
              <w:t>PREMIOS</w:t>
            </w:r>
          </w:p>
        </w:tc>
      </w:tr>
      <w:tr w:rsidR="00C90A92" w:rsidRPr="00C90A92" w:rsidTr="00CF14FD">
        <w:tc>
          <w:tcPr>
            <w:tcW w:w="1594" w:type="dxa"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>CATEGORÍA</w:t>
            </w:r>
          </w:p>
        </w:tc>
        <w:tc>
          <w:tcPr>
            <w:tcW w:w="3079" w:type="dxa"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1843" w:type="dxa"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>NÚMERO DE COMPOÑENTES</w:t>
            </w:r>
          </w:p>
        </w:tc>
        <w:tc>
          <w:tcPr>
            <w:tcW w:w="1978" w:type="dxa"/>
          </w:tcPr>
          <w:p w:rsidR="00C90A92" w:rsidRPr="00CF14FD" w:rsidRDefault="009D2D55" w:rsidP="00CF14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  <w:sz w:val="24"/>
                <w:szCs w:val="24"/>
              </w:rPr>
              <w:t>GRATIFICACIÓNS  PREMIOS</w:t>
            </w:r>
          </w:p>
        </w:tc>
      </w:tr>
      <w:tr w:rsidR="00C90A92" w:rsidRPr="00C90A92" w:rsidTr="00CF14FD">
        <w:tc>
          <w:tcPr>
            <w:tcW w:w="1594" w:type="dxa"/>
            <w:vMerge w:val="restart"/>
          </w:tcPr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</w:rPr>
              <w:t>ÚNICA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3079" w:type="dxa"/>
          </w:tcPr>
          <w:p w:rsid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</w:rPr>
              <w:t>COMPARSA</w:t>
            </w:r>
          </w:p>
          <w:p w:rsidR="00CF14FD" w:rsidRP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</w:p>
          <w:p w:rsidR="00C90A92" w:rsidRPr="00CF14FD" w:rsidRDefault="00C90A92" w:rsidP="00CF1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-número máximo de comparsas: OITO.</w:t>
            </w:r>
          </w:p>
          <w:p w:rsidR="00C90A92" w:rsidRPr="00CF14FD" w:rsidRDefault="00C90A92" w:rsidP="00CF1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-as comparsas inscritas recibirán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unha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gratificación por participar coa excepción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daquelas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que resulten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ga</w:t>
            </w:r>
            <w:r w:rsidR="005B3286">
              <w:rPr>
                <w:rFonts w:ascii="Arial Narrow" w:eastAsiaTheme="minorHAnsi" w:hAnsi="Arial Narrow"/>
                <w:color w:val="000000"/>
              </w:rPr>
              <w:t>ñ</w:t>
            </w:r>
            <w:r w:rsidRPr="00CF14FD">
              <w:rPr>
                <w:rFonts w:ascii="Arial Narrow" w:eastAsiaTheme="minorHAnsi" w:hAnsi="Arial Narrow"/>
                <w:color w:val="000000"/>
              </w:rPr>
              <w:t>adoras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dalgún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dos premios destinados a esta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modalidade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que recibirán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só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o premio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ao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non ser  acumulativas ambas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axudas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>.</w:t>
            </w:r>
          </w:p>
          <w:p w:rsidR="00C90A92" w:rsidRPr="00CF14FD" w:rsidRDefault="00C90A92" w:rsidP="00CF1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Actúan en escenario con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cancións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ou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parodia</w:t>
            </w:r>
          </w:p>
        </w:tc>
        <w:tc>
          <w:tcPr>
            <w:tcW w:w="1843" w:type="dxa"/>
          </w:tcPr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Mínimo 8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compoñentes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>.</w:t>
            </w:r>
          </w:p>
        </w:tc>
        <w:tc>
          <w:tcPr>
            <w:tcW w:w="1978" w:type="dxa"/>
          </w:tcPr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300,00 euros</w:t>
            </w:r>
            <w:r w:rsidR="00074977">
              <w:rPr>
                <w:rFonts w:ascii="Arial Narrow" w:eastAsiaTheme="minorHAnsi" w:hAnsi="Arial Narrow"/>
                <w:color w:val="000000"/>
              </w:rPr>
              <w:t>.</w:t>
            </w:r>
            <w:r w:rsid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r w:rsidR="00074977">
              <w:rPr>
                <w:rFonts w:ascii="Arial Narrow" w:eastAsiaTheme="minorHAnsi" w:hAnsi="Arial Narrow"/>
                <w:color w:val="000000"/>
              </w:rPr>
              <w:t>Gr</w:t>
            </w:r>
            <w:r w:rsidR="00CF14FD">
              <w:rPr>
                <w:rFonts w:ascii="Arial Narrow" w:eastAsiaTheme="minorHAnsi" w:hAnsi="Arial Narrow"/>
                <w:color w:val="000000"/>
              </w:rPr>
              <w:t>atificación por participar (</w:t>
            </w:r>
            <w:proofErr w:type="spellStart"/>
            <w:r w:rsidR="00CF14FD">
              <w:rPr>
                <w:rFonts w:ascii="Arial Narrow" w:eastAsiaTheme="minorHAnsi" w:hAnsi="Arial Narrow"/>
                <w:color w:val="000000"/>
              </w:rPr>
              <w:t>sempre</w:t>
            </w:r>
            <w:proofErr w:type="spellEnd"/>
            <w:r w:rsidR="00CF14FD">
              <w:rPr>
                <w:rFonts w:ascii="Arial Narrow" w:eastAsiaTheme="minorHAnsi" w:hAnsi="Arial Narrow"/>
                <w:color w:val="000000"/>
              </w:rPr>
              <w:t xml:space="preserve"> que non reciba premio)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500,00 euros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 “Premio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Pasarrúas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>” (non recibiría a gratificación por participar).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500,00 euros 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“Premio Escenario” (non recibiría a gratificación por participar).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90A92" w:rsidRPr="00C90A92" w:rsidTr="00CF14FD">
        <w:tc>
          <w:tcPr>
            <w:tcW w:w="1594" w:type="dxa"/>
            <w:vMerge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3079" w:type="dxa"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CF14FD">
              <w:rPr>
                <w:rFonts w:ascii="Arial Narrow" w:eastAsiaTheme="minorHAnsi" w:hAnsi="Arial Narrow"/>
                <w:b/>
                <w:color w:val="000000"/>
              </w:rPr>
              <w:t>GRUPO GRANDE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límite no número de grupos inscritos.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gratificacións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por participar.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-Desfilan en escenario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-Optan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a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premio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843" w:type="dxa"/>
          </w:tcPr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14FD" w:rsidRDefault="00CF14FD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De 5 a 7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compoñentes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>.</w:t>
            </w:r>
          </w:p>
        </w:tc>
        <w:tc>
          <w:tcPr>
            <w:tcW w:w="1978" w:type="dxa"/>
          </w:tcPr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300,00 euros</w:t>
            </w:r>
          </w:p>
          <w:p w:rsidR="00C90A92" w:rsidRPr="00CF14FD" w:rsidRDefault="00C90A92" w:rsidP="00074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 “Premio  Grupo Grande”</w:t>
            </w:r>
          </w:p>
        </w:tc>
      </w:tr>
      <w:tr w:rsidR="00C90A92" w:rsidRPr="00C90A92" w:rsidTr="00CF14FD">
        <w:tc>
          <w:tcPr>
            <w:tcW w:w="1594" w:type="dxa"/>
            <w:vMerge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3079" w:type="dxa"/>
          </w:tcPr>
          <w:p w:rsidR="00C90A92" w:rsidRP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074977">
              <w:rPr>
                <w:rFonts w:ascii="Arial Narrow" w:eastAsiaTheme="minorHAnsi" w:hAnsi="Arial Narrow"/>
                <w:b/>
                <w:color w:val="000000"/>
              </w:rPr>
              <w:t>GRUPO PEQUENO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límite no número de grupos inscritos.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lastRenderedPageBreak/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gratificacións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por participar.</w:t>
            </w:r>
          </w:p>
          <w:p w:rsid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--Desfilan en escenario</w:t>
            </w:r>
          </w:p>
          <w:p w:rsidR="00C90A92" w:rsidRPr="00CF14FD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>
              <w:rPr>
                <w:rFonts w:ascii="Arial Narrow" w:eastAsiaTheme="minorHAnsi" w:hAnsi="Arial Narrow"/>
                <w:color w:val="000000"/>
              </w:rPr>
              <w:t>-</w:t>
            </w:r>
            <w:r w:rsidR="00C90A92" w:rsidRPr="00CF14FD">
              <w:rPr>
                <w:rFonts w:ascii="Arial Narrow" w:eastAsiaTheme="minorHAnsi" w:hAnsi="Arial Narrow"/>
                <w:color w:val="000000"/>
              </w:rPr>
              <w:t xml:space="preserve"> Optan </w:t>
            </w:r>
            <w:proofErr w:type="spellStart"/>
            <w:r w:rsidR="00C90A92" w:rsidRPr="00CF14FD">
              <w:rPr>
                <w:rFonts w:ascii="Arial Narrow" w:eastAsiaTheme="minorHAnsi" w:hAnsi="Arial Narrow"/>
                <w:color w:val="000000"/>
              </w:rPr>
              <w:t>a</w:t>
            </w:r>
            <w:proofErr w:type="spellEnd"/>
            <w:r w:rsidR="00C90A92" w:rsidRPr="00CF14FD">
              <w:rPr>
                <w:rFonts w:ascii="Arial Narrow" w:eastAsiaTheme="minorHAnsi" w:hAnsi="Arial Narrow"/>
                <w:color w:val="000000"/>
              </w:rPr>
              <w:t xml:space="preserve"> premio.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843" w:type="dxa"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lastRenderedPageBreak/>
              <w:t xml:space="preserve">De 3 a 4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compoñentes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>.</w:t>
            </w:r>
          </w:p>
        </w:tc>
        <w:tc>
          <w:tcPr>
            <w:tcW w:w="1978" w:type="dxa"/>
          </w:tcPr>
          <w:p w:rsid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150,00 euros </w:t>
            </w:r>
          </w:p>
          <w:p w:rsidR="00C90A92" w:rsidRPr="00CF14FD" w:rsidRDefault="00C90A92" w:rsidP="00074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“Premio  Grupo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Peque</w:t>
            </w:r>
            <w:r w:rsidR="00074977">
              <w:rPr>
                <w:rFonts w:ascii="Arial Narrow" w:eastAsiaTheme="minorHAnsi" w:hAnsi="Arial Narrow"/>
                <w:color w:val="000000"/>
              </w:rPr>
              <w:t>n</w:t>
            </w:r>
            <w:r w:rsidRPr="00CF14FD">
              <w:rPr>
                <w:rFonts w:ascii="Arial Narrow" w:eastAsiaTheme="minorHAnsi" w:hAnsi="Arial Narrow"/>
                <w:color w:val="000000"/>
              </w:rPr>
              <w:t>o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>”</w:t>
            </w:r>
          </w:p>
        </w:tc>
      </w:tr>
      <w:tr w:rsidR="00C90A92" w:rsidRPr="00C90A92" w:rsidTr="00CF14FD">
        <w:tc>
          <w:tcPr>
            <w:tcW w:w="1594" w:type="dxa"/>
            <w:vMerge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3079" w:type="dxa"/>
          </w:tcPr>
          <w:p w:rsidR="00C90A92" w:rsidRP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074977">
              <w:rPr>
                <w:rFonts w:ascii="Arial Narrow" w:eastAsiaTheme="minorHAnsi" w:hAnsi="Arial Narrow"/>
                <w:b/>
                <w:color w:val="000000"/>
              </w:rPr>
              <w:t>PARELLAS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límite no número de parellas inscritas.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gratificacións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por participar.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--Desfilan en escenario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-Optan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a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premio.</w:t>
            </w:r>
          </w:p>
        </w:tc>
        <w:tc>
          <w:tcPr>
            <w:tcW w:w="1843" w:type="dxa"/>
          </w:tcPr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2</w:t>
            </w:r>
          </w:p>
          <w:p w:rsidR="00074977" w:rsidRPr="00CF14FD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proofErr w:type="spellStart"/>
            <w:r>
              <w:rPr>
                <w:rFonts w:ascii="Arial Narrow" w:eastAsiaTheme="minorHAnsi" w:hAnsi="Arial Narrow"/>
                <w:color w:val="000000"/>
              </w:rPr>
              <w:t>compoñentes</w:t>
            </w:r>
            <w:proofErr w:type="spellEnd"/>
          </w:p>
        </w:tc>
        <w:tc>
          <w:tcPr>
            <w:tcW w:w="1978" w:type="dxa"/>
          </w:tcPr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100 euros</w:t>
            </w:r>
          </w:p>
          <w:p w:rsidR="00C90A92" w:rsidRPr="00CF14FD" w:rsidRDefault="00C90A92" w:rsidP="00074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“Premio </w:t>
            </w:r>
            <w:r w:rsidR="00074977">
              <w:rPr>
                <w:rFonts w:ascii="Arial Narrow" w:eastAsiaTheme="minorHAnsi" w:hAnsi="Arial Narrow"/>
                <w:color w:val="000000"/>
              </w:rPr>
              <w:t>P</w:t>
            </w:r>
            <w:r w:rsidRPr="00CF14FD">
              <w:rPr>
                <w:rFonts w:ascii="Arial Narrow" w:eastAsiaTheme="minorHAnsi" w:hAnsi="Arial Narrow"/>
                <w:color w:val="000000"/>
              </w:rPr>
              <w:t>arella “</w:t>
            </w:r>
          </w:p>
        </w:tc>
      </w:tr>
      <w:tr w:rsidR="00C90A92" w:rsidRPr="00C90A92" w:rsidTr="00CF14FD">
        <w:tc>
          <w:tcPr>
            <w:tcW w:w="1594" w:type="dxa"/>
            <w:vMerge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3079" w:type="dxa"/>
          </w:tcPr>
          <w:p w:rsidR="00C90A92" w:rsidRP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074977">
              <w:rPr>
                <w:rFonts w:ascii="Arial Narrow" w:eastAsiaTheme="minorHAnsi" w:hAnsi="Arial Narrow"/>
                <w:b/>
                <w:color w:val="000000"/>
              </w:rPr>
              <w:t>INDIVIDUAL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límite </w:t>
            </w:r>
            <w:r w:rsidR="00074977">
              <w:rPr>
                <w:rFonts w:ascii="Arial Narrow" w:eastAsiaTheme="minorHAnsi" w:hAnsi="Arial Narrow"/>
                <w:color w:val="000000"/>
              </w:rPr>
              <w:t>de</w:t>
            </w:r>
            <w:r w:rsidRPr="00CF14FD">
              <w:rPr>
                <w:rFonts w:ascii="Arial Narrow" w:eastAsiaTheme="minorHAnsi" w:hAnsi="Arial Narrow"/>
                <w:color w:val="000000"/>
              </w:rPr>
              <w:t xml:space="preserve"> inscrit</w:t>
            </w:r>
            <w:r w:rsidR="00074977">
              <w:rPr>
                <w:rFonts w:ascii="Arial Narrow" w:eastAsiaTheme="minorHAnsi" w:hAnsi="Arial Narrow"/>
                <w:color w:val="000000"/>
              </w:rPr>
              <w:t>o</w:t>
            </w:r>
            <w:r w:rsidRPr="00CF14FD">
              <w:rPr>
                <w:rFonts w:ascii="Arial Narrow" w:eastAsiaTheme="minorHAnsi" w:hAnsi="Arial Narrow"/>
                <w:color w:val="000000"/>
              </w:rPr>
              <w:t>s.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hai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gratificacións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por participar.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--Desfilan en escenario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-Optan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a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premio.</w:t>
            </w:r>
          </w:p>
        </w:tc>
        <w:tc>
          <w:tcPr>
            <w:tcW w:w="1843" w:type="dxa"/>
          </w:tcPr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1</w:t>
            </w:r>
          </w:p>
          <w:p w:rsidR="00074977" w:rsidRPr="00CF14FD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proofErr w:type="spellStart"/>
            <w:r>
              <w:rPr>
                <w:rFonts w:ascii="Arial Narrow" w:eastAsiaTheme="minorHAnsi" w:hAnsi="Arial Narrow"/>
                <w:color w:val="000000"/>
              </w:rPr>
              <w:t>compoñente</w:t>
            </w:r>
            <w:proofErr w:type="spellEnd"/>
          </w:p>
        </w:tc>
        <w:tc>
          <w:tcPr>
            <w:tcW w:w="1978" w:type="dxa"/>
          </w:tcPr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50 euros.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“Premio individual”</w:t>
            </w:r>
          </w:p>
        </w:tc>
      </w:tr>
      <w:tr w:rsidR="00C90A92" w:rsidRPr="00C90A92" w:rsidTr="00CF14FD">
        <w:tc>
          <w:tcPr>
            <w:tcW w:w="1594" w:type="dxa"/>
            <w:vMerge/>
          </w:tcPr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3079" w:type="dxa"/>
          </w:tcPr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</w:p>
          <w:p w:rsidR="00C90A92" w:rsidRP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074977">
              <w:rPr>
                <w:rFonts w:ascii="Arial Narrow" w:eastAsiaTheme="minorHAnsi" w:hAnsi="Arial Narrow"/>
                <w:b/>
                <w:color w:val="000000"/>
              </w:rPr>
              <w:t>ACCÉSIT</w:t>
            </w:r>
          </w:p>
          <w:p w:rsidR="00C90A92" w:rsidRP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074977">
              <w:rPr>
                <w:rFonts w:ascii="Arial Narrow" w:eastAsiaTheme="minorHAnsi" w:hAnsi="Arial Narrow"/>
                <w:b/>
                <w:color w:val="000000"/>
              </w:rPr>
              <w:t>MELLOR ENTROIDO</w:t>
            </w:r>
          </w:p>
          <w:p w:rsidR="00C90A92" w:rsidRPr="00074977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b/>
                <w:color w:val="000000"/>
              </w:rPr>
            </w:pPr>
            <w:r w:rsidRPr="00074977">
              <w:rPr>
                <w:rFonts w:ascii="Arial Narrow" w:eastAsiaTheme="minorHAnsi" w:hAnsi="Arial Narrow"/>
                <w:b/>
                <w:color w:val="000000"/>
              </w:rPr>
              <w:t>2024.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 xml:space="preserve">-Non precisa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inscrición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previa</w:t>
            </w:r>
          </w:p>
        </w:tc>
        <w:tc>
          <w:tcPr>
            <w:tcW w:w="1843" w:type="dxa"/>
          </w:tcPr>
          <w:p w:rsidR="00C90A92" w:rsidRPr="00CF14FD" w:rsidRDefault="00C90A92" w:rsidP="00074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Unha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das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persoas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participantes </w:t>
            </w:r>
            <w:r w:rsidR="00074977" w:rsidRPr="00CF14FD">
              <w:rPr>
                <w:rFonts w:ascii="Arial Narrow" w:eastAsiaTheme="minorHAnsi" w:hAnsi="Arial Narrow"/>
                <w:color w:val="000000"/>
              </w:rPr>
              <w:t xml:space="preserve">que o </w:t>
            </w:r>
            <w:proofErr w:type="spellStart"/>
            <w:r w:rsidR="00074977" w:rsidRPr="00CF14FD">
              <w:rPr>
                <w:rFonts w:ascii="Arial Narrow" w:eastAsiaTheme="minorHAnsi" w:hAnsi="Arial Narrow"/>
                <w:color w:val="000000"/>
              </w:rPr>
              <w:t>xurado</w:t>
            </w:r>
            <w:proofErr w:type="spellEnd"/>
            <w:r w:rsidR="00074977"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="00074977" w:rsidRPr="00CF14FD">
              <w:rPr>
                <w:rFonts w:ascii="Arial Narrow" w:eastAsiaTheme="minorHAnsi" w:hAnsi="Arial Narrow"/>
                <w:color w:val="000000"/>
              </w:rPr>
              <w:t>queira</w:t>
            </w:r>
            <w:proofErr w:type="spellEnd"/>
            <w:r w:rsidR="00074977" w:rsidRPr="00CF14FD">
              <w:rPr>
                <w:rFonts w:ascii="Arial Narrow" w:eastAsiaTheme="minorHAnsi" w:hAnsi="Arial Narrow"/>
                <w:color w:val="000000"/>
              </w:rPr>
              <w:t xml:space="preserve"> destacar </w:t>
            </w:r>
            <w:r w:rsidRPr="00CF14FD">
              <w:rPr>
                <w:rFonts w:ascii="Arial Narrow" w:eastAsiaTheme="minorHAnsi" w:hAnsi="Arial Narrow"/>
                <w:color w:val="000000"/>
              </w:rPr>
              <w:t xml:space="preserve">inscrita en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calquera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das modalidades </w:t>
            </w:r>
          </w:p>
        </w:tc>
        <w:tc>
          <w:tcPr>
            <w:tcW w:w="1978" w:type="dxa"/>
          </w:tcPr>
          <w:p w:rsidR="00074977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50 euros.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Accésit</w:t>
            </w:r>
          </w:p>
          <w:p w:rsidR="00C90A92" w:rsidRPr="00CF14FD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Mellor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Entroido</w:t>
            </w:r>
            <w:proofErr w:type="spellEnd"/>
          </w:p>
          <w:p w:rsidR="00C90A92" w:rsidRDefault="00C90A92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14FD">
              <w:rPr>
                <w:rFonts w:ascii="Arial Narrow" w:eastAsiaTheme="minorHAnsi" w:hAnsi="Arial Narrow"/>
                <w:color w:val="000000"/>
              </w:rPr>
              <w:t>2024.</w:t>
            </w:r>
          </w:p>
          <w:p w:rsidR="00074977" w:rsidRPr="00CF14FD" w:rsidRDefault="00074977" w:rsidP="00C90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90A92" w:rsidRPr="00C90A92" w:rsidTr="00BA7E2B">
        <w:tc>
          <w:tcPr>
            <w:tcW w:w="8494" w:type="dxa"/>
            <w:gridSpan w:val="4"/>
          </w:tcPr>
          <w:p w:rsidR="00C90A92" w:rsidRPr="00CF14FD" w:rsidRDefault="00C90A92" w:rsidP="00074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Veciñas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e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veciños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disfrazados non inscritos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poderán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 participar no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pasarrúas</w:t>
            </w:r>
            <w:proofErr w:type="spellEnd"/>
            <w:r w:rsidRPr="00CF14FD">
              <w:rPr>
                <w:rFonts w:ascii="Arial Narrow" w:eastAsiaTheme="minorHAnsi" w:hAnsi="Arial Narrow"/>
                <w:color w:val="000000"/>
              </w:rPr>
              <w:t xml:space="preserve">. Non desfilan en </w:t>
            </w:r>
            <w:proofErr w:type="spellStart"/>
            <w:r w:rsidRPr="00CF14FD">
              <w:rPr>
                <w:rFonts w:ascii="Arial Narrow" w:eastAsiaTheme="minorHAnsi" w:hAnsi="Arial Narrow"/>
                <w:color w:val="000000"/>
              </w:rPr>
              <w:t>escenario.</w:t>
            </w:r>
            <w:r w:rsidR="00074977">
              <w:rPr>
                <w:rFonts w:ascii="Arial Narrow" w:eastAsiaTheme="minorHAnsi" w:hAnsi="Arial Narrow"/>
                <w:color w:val="000000"/>
              </w:rPr>
              <w:t>Non</w:t>
            </w:r>
            <w:proofErr w:type="spellEnd"/>
            <w:r w:rsidR="00074977">
              <w:rPr>
                <w:rFonts w:ascii="Arial Narrow" w:eastAsiaTheme="minorHAnsi" w:hAnsi="Arial Narrow"/>
                <w:color w:val="000000"/>
              </w:rPr>
              <w:t xml:space="preserve"> optan a </w:t>
            </w:r>
            <w:proofErr w:type="spellStart"/>
            <w:r w:rsidR="00074977">
              <w:rPr>
                <w:rFonts w:ascii="Arial Narrow" w:eastAsiaTheme="minorHAnsi" w:hAnsi="Arial Narrow"/>
                <w:color w:val="000000"/>
              </w:rPr>
              <w:t>gratificacións</w:t>
            </w:r>
            <w:proofErr w:type="spellEnd"/>
            <w:r w:rsidR="00074977">
              <w:rPr>
                <w:rFonts w:ascii="Arial Narrow" w:eastAsiaTheme="minorHAnsi" w:hAnsi="Arial Narrow"/>
                <w:color w:val="000000"/>
              </w:rPr>
              <w:t xml:space="preserve"> </w:t>
            </w:r>
            <w:proofErr w:type="spellStart"/>
            <w:r w:rsidR="00074977">
              <w:rPr>
                <w:rFonts w:ascii="Arial Narrow" w:eastAsiaTheme="minorHAnsi" w:hAnsi="Arial Narrow"/>
                <w:color w:val="000000"/>
              </w:rPr>
              <w:t>nen</w:t>
            </w:r>
            <w:proofErr w:type="spellEnd"/>
            <w:r w:rsidR="00074977">
              <w:rPr>
                <w:rFonts w:ascii="Arial Narrow" w:eastAsiaTheme="minorHAnsi" w:hAnsi="Arial Narrow"/>
                <w:color w:val="000000"/>
              </w:rPr>
              <w:t xml:space="preserve"> premios.</w:t>
            </w:r>
          </w:p>
        </w:tc>
      </w:tr>
    </w:tbl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HAnsi" w:hAnsi="Arial Narrow"/>
          <w:color w:val="000000"/>
          <w:sz w:val="28"/>
          <w:szCs w:val="28"/>
        </w:rPr>
      </w:pPr>
    </w:p>
    <w:p w:rsid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</w:pPr>
      <w:proofErr w:type="spellStart"/>
      <w:r w:rsidRPr="00C90A92"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  <w:t>Definicións</w:t>
      </w:r>
      <w:proofErr w:type="spellEnd"/>
      <w:r w:rsidRPr="00C90A92"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  <w:t xml:space="preserve"> e aspectos a considerar </w:t>
      </w:r>
      <w:proofErr w:type="spellStart"/>
      <w:r w:rsidRPr="00C90A92"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  <w:t>nas</w:t>
      </w:r>
      <w:proofErr w:type="spellEnd"/>
      <w:r w:rsidRPr="00C90A92"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  <w:t xml:space="preserve"> distintas modalidades:</w:t>
      </w:r>
    </w:p>
    <w:p w:rsidR="00D86492" w:rsidRPr="00C90A92" w:rsidRDefault="00D864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b/>
          <w:color w:val="000000"/>
          <w:sz w:val="28"/>
          <w:szCs w:val="28"/>
          <w:u w:val="single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>Comparsa: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Enténdese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como comparsa un grupo mínimo de 8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compoñentes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debidamente disfrazados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gardando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temática na vestimenta e na actuación. 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lastRenderedPageBreak/>
        <w:t xml:space="preserve">-As comparsas formadas </w:t>
      </w:r>
      <w:proofErr w:type="spellStart"/>
      <w:r w:rsidR="00D90076">
        <w:rPr>
          <w:rFonts w:ascii="Arial Narrow" w:eastAsiaTheme="minorHAnsi" w:hAnsi="Arial Narrow"/>
          <w:color w:val="000000"/>
          <w:sz w:val="28"/>
          <w:szCs w:val="28"/>
        </w:rPr>
        <w:t>i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>ntegramente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por menores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deberán realizar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nome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dun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adulto responsable e será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obrigatorio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a comparsa desfile e actúe polo menos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maior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 caso de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máis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50% 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seus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compoñentes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sexan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menores de 14anos.</w:t>
      </w:r>
    </w:p>
    <w:p w:rsidR="00C90A92" w:rsidRPr="00C90A92" w:rsidRDefault="00C90A92" w:rsidP="00D864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-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Realizarase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un sorteo o día 15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febreiro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ás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12:00 horas na Casa da Cultura se o número de comparsas inscritas é superior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oito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.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Neste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caso,</w:t>
      </w:r>
      <w:r w:rsidR="00D90076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="00D90076">
        <w:rPr>
          <w:rFonts w:ascii="Arial Narrow" w:eastAsiaTheme="minorHAnsi" w:hAnsi="Arial Narrow"/>
          <w:color w:val="000000"/>
          <w:sz w:val="28"/>
          <w:szCs w:val="28"/>
        </w:rPr>
        <w:t>as</w:t>
      </w:r>
      <w:proofErr w:type="spellEnd"/>
      <w:r w:rsidR="00D90076">
        <w:rPr>
          <w:rFonts w:ascii="Arial Narrow" w:eastAsiaTheme="minorHAnsi" w:hAnsi="Arial Narrow"/>
          <w:color w:val="000000"/>
          <w:sz w:val="28"/>
          <w:szCs w:val="28"/>
        </w:rPr>
        <w:t xml:space="preserve"> comparsas que queden </w:t>
      </w:r>
      <w:proofErr w:type="spellStart"/>
      <w:r w:rsidR="00D90076">
        <w:rPr>
          <w:rFonts w:ascii="Arial Narrow" w:eastAsiaTheme="minorHAnsi" w:hAnsi="Arial Narrow"/>
          <w:color w:val="000000"/>
          <w:sz w:val="28"/>
          <w:szCs w:val="28"/>
        </w:rPr>
        <w:t>fó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>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 convocatoria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poderan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igualmente desfilar pero non recibirán gratificación </w:t>
      </w:r>
      <w:proofErr w:type="spellStart"/>
      <w:r w:rsidR="00D86492">
        <w:rPr>
          <w:rFonts w:ascii="Arial Narrow" w:eastAsiaTheme="minorHAnsi" w:hAnsi="Arial Narrow"/>
          <w:color w:val="000000"/>
          <w:sz w:val="28"/>
          <w:szCs w:val="28"/>
        </w:rPr>
        <w:t>nen</w:t>
      </w:r>
      <w:proofErr w:type="spellEnd"/>
      <w:r w:rsidR="00D864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="00D86492">
        <w:rPr>
          <w:rFonts w:ascii="Arial Narrow" w:eastAsiaTheme="minorHAnsi" w:hAnsi="Arial Narrow"/>
          <w:color w:val="000000"/>
          <w:sz w:val="28"/>
          <w:szCs w:val="28"/>
        </w:rPr>
        <w:t>poderán</w:t>
      </w:r>
      <w:proofErr w:type="spellEnd"/>
      <w:r w:rsidR="00D86492">
        <w:rPr>
          <w:rFonts w:ascii="Arial Narrow" w:eastAsiaTheme="minorHAnsi" w:hAnsi="Arial Narrow"/>
          <w:color w:val="000000"/>
          <w:sz w:val="28"/>
          <w:szCs w:val="28"/>
        </w:rPr>
        <w:t xml:space="preserve"> optar a premios coa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excepción que 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recolle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gramStart"/>
      <w:r w:rsidRPr="00D86492">
        <w:rPr>
          <w:rFonts w:ascii="Arial Narrow" w:eastAsiaTheme="minorHAnsi" w:hAnsi="Arial Narrow"/>
          <w:sz w:val="28"/>
          <w:szCs w:val="28"/>
        </w:rPr>
        <w:t>no  punto</w:t>
      </w:r>
      <w:proofErr w:type="gramEnd"/>
      <w:r w:rsidRPr="00D86492">
        <w:rPr>
          <w:rFonts w:ascii="Arial Narrow" w:eastAsiaTheme="minorHAnsi" w:hAnsi="Arial Narrow"/>
          <w:sz w:val="28"/>
          <w:szCs w:val="28"/>
        </w:rPr>
        <w:t xml:space="preserve"> sétimo</w:t>
      </w:r>
      <w:r w:rsidR="00D86492">
        <w:rPr>
          <w:rFonts w:ascii="Arial Narrow" w:eastAsiaTheme="minorHAnsi" w:hAnsi="Arial Narrow"/>
          <w:sz w:val="28"/>
          <w:szCs w:val="28"/>
        </w:rPr>
        <w:t>.</w:t>
      </w:r>
    </w:p>
    <w:p w:rsidR="00C90A92" w:rsidRPr="00C90A92" w:rsidRDefault="00C90A92" w:rsidP="00C90A92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-As comparsas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preferencia e non irán a sorteo.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Considerarase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comparsa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aquela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na que polo menos o 51% 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seus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compoñentes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estean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empadroados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 Concello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</w:p>
    <w:p w:rsid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es-ES_tradnl" w:eastAsia="es-ES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Se a comparsa porta algún vehículo sobre rodas, </w:t>
      </w:r>
      <w:r w:rsidR="00D90076">
        <w:rPr>
          <w:rFonts w:ascii="Arial Narrow" w:eastAsiaTheme="minorHAnsi" w:hAnsi="Arial Narrow"/>
          <w:color w:val="000000"/>
          <w:sz w:val="28"/>
          <w:szCs w:val="28"/>
        </w:rPr>
        <w:t>e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ste deberá estar decorado expresamente para a ocasión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realizarase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mesmo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na folla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.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seren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vehículos a motor deberán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cumprir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coa normativa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vixente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circulación de vehículos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pola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vía pública, </w:t>
      </w: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da inspección técnica (ITV) e dos seguros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correspondentes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sendo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isto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responsabilidade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persoas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que figuran como inscritas que deberán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indicar na folla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matrícula do vehículo e o DNI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condutor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deberá estar en posesión do permiso de conducción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correspondente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. </w:t>
      </w:r>
      <w:proofErr w:type="spellStart"/>
      <w:r w:rsidR="00D86492">
        <w:rPr>
          <w:rFonts w:ascii="Arial Narrow" w:eastAsia="Times New Roman" w:hAnsi="Arial Narrow"/>
          <w:sz w:val="28"/>
          <w:szCs w:val="28"/>
          <w:lang w:val="es-ES_tradnl" w:eastAsia="es-ES"/>
        </w:rPr>
        <w:t>Atenderase</w:t>
      </w:r>
      <w:proofErr w:type="spellEnd"/>
      <w:r w:rsidR="00D864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estipulado no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Regulamento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xeral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 Circulación.</w:t>
      </w:r>
    </w:p>
    <w:p w:rsidR="00D86492" w:rsidRPr="00C90A92" w:rsidRDefault="00D864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es-ES_tradnl" w:eastAsia="es-ES"/>
        </w:rPr>
      </w:pPr>
    </w:p>
    <w:p w:rsid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="Times New Roman" w:hAnsi="Arial Narrow"/>
          <w:sz w:val="28"/>
          <w:szCs w:val="28"/>
          <w:u w:val="single"/>
          <w:lang w:val="es-ES_tradnl" w:eastAsia="es-ES"/>
        </w:rPr>
        <w:t>Grupo Grande: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Enténdese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como grupo grande aquel que teña un número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compo</w:t>
      </w:r>
      <w:r w:rsidR="00D90076">
        <w:rPr>
          <w:rFonts w:ascii="Arial Narrow" w:eastAsiaTheme="minorHAnsi" w:hAnsi="Arial Narrow"/>
          <w:color w:val="000000"/>
          <w:sz w:val="28"/>
          <w:szCs w:val="28"/>
        </w:rPr>
        <w:t>ñ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>entes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comprendido entre 5 e 7 debidamente disfrazados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gardando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temática na vestimenta.</w:t>
      </w:r>
      <w:r w:rsidR="00D90076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Os grupos grandes formados íntegramente por menores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deberán realizar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nome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dun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adulto responsable e será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obrigatorio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o grupo desfile polo menos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maior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 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lastRenderedPageBreak/>
        <w:t xml:space="preserve">caso de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máis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50% 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seus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compoñentes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sexan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menores de 14anos. Os grupos grandes desfilan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escenario pero non actúan.</w:t>
      </w:r>
    </w:p>
    <w:p w:rsidR="00D86492" w:rsidRPr="00C90A92" w:rsidRDefault="00D864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u w:val="single"/>
          <w:lang w:eastAsia="es-ES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="Times New Roman" w:hAnsi="Arial Narrow"/>
          <w:sz w:val="28"/>
          <w:szCs w:val="28"/>
          <w:u w:val="single"/>
          <w:lang w:val="es-ES_tradnl" w:eastAsia="es-ES"/>
        </w:rPr>
        <w:t xml:space="preserve">Grupo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u w:val="single"/>
          <w:lang w:val="es-ES_tradnl" w:eastAsia="es-ES"/>
        </w:rPr>
        <w:t>Pequeno</w:t>
      </w:r>
      <w:proofErr w:type="spellEnd"/>
      <w:r w:rsidRPr="00C90A92">
        <w:rPr>
          <w:rFonts w:ascii="Arial Narrow" w:eastAsia="Times New Roman" w:hAnsi="Arial Narrow"/>
          <w:sz w:val="28"/>
          <w:szCs w:val="28"/>
          <w:u w:val="single"/>
          <w:lang w:val="es-ES_tradnl" w:eastAsia="es-ES"/>
        </w:rPr>
        <w:t>: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Enténdese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como grupo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pequeno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aquel que teña un número de componentes comprendido entre 3 e 4 debidamente disfrazados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gardando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temática na vestimenta. Os grupos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pequenos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formados íntegramente por menores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deberán realizar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nome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dun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adulto responsable. Esta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non estará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obrigada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desfilar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tampouco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 escenario pero será responsable de que o “grupo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pequeno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”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cumpra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estipulado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presentes bases. Os grupos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pequenos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desfilan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escenario pero non actúan.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>Parellas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: Dúas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disfrazadas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gardando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temática na vestimenta. As parellas formadas por menores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deberán realizar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nome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dun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adulto responsable. Esta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non estará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obrigada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desfilar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tampouco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 escenario pero será responsable de que a “parella”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cumpra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estipulado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presentes bases. As “parellas” desfilan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escenario pero non actúan.</w:t>
      </w:r>
    </w:p>
    <w:p w:rsid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="Times New Roman" w:hAnsi="Arial Narrow"/>
          <w:sz w:val="28"/>
          <w:szCs w:val="28"/>
          <w:u w:val="single"/>
          <w:lang w:eastAsia="es-ES"/>
        </w:rPr>
        <w:t>Individual: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disfrazada. Se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fora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menor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deberá realizar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nome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dun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adulto responsable. Esta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non estará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obrigada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desfilar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tampouco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 escenario pero será responsable de que a/o participante na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“individual”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cumpra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estipulado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presentes bases.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“individual” desfila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escenario pero non actúa.</w:t>
      </w:r>
    </w:p>
    <w:p w:rsidR="00D86492" w:rsidRPr="00C90A92" w:rsidRDefault="00D864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eastAsia="es-ES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>Accesit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 xml:space="preserve"> “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>Mellor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 xml:space="preserve"> </w:t>
      </w:r>
      <w:proofErr w:type="spellStart"/>
      <w:r w:rsidR="007D6881">
        <w:rPr>
          <w:rFonts w:ascii="Arial Narrow" w:eastAsiaTheme="minorHAnsi" w:hAnsi="Arial Narrow"/>
          <w:color w:val="000000"/>
          <w:sz w:val="28"/>
          <w:szCs w:val="28"/>
          <w:u w:val="single"/>
        </w:rPr>
        <w:t>E</w:t>
      </w:r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>ntroido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 xml:space="preserve">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  <w:u w:val="single"/>
        </w:rPr>
        <w:t xml:space="preserve"> 2024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”: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poderá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outorgar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o accésit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calquera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concursante que participe inscrito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calquera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categoría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desfile. Esta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axuda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</w:t>
      </w:r>
      <w:r w:rsidR="00EF7C08">
        <w:rPr>
          <w:rFonts w:ascii="Arial Narrow" w:eastAsiaTheme="minorHAnsi" w:hAnsi="Arial Narrow"/>
          <w:color w:val="000000"/>
          <w:sz w:val="28"/>
          <w:szCs w:val="28"/>
        </w:rPr>
        <w:t>i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é acumulativa con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calquera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poidera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recibir.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Trátase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dun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recoñecimento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especial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escollerá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un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entroido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como 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lastRenderedPageBreak/>
        <w:t xml:space="preserve">destacado entre todas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aqueles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inscritos que tomen parte do festival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sexa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cal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sexa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na que participen.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-Non 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poderá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participar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mesmo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disfrace en varias categorías.</w:t>
      </w:r>
    </w:p>
    <w:p w:rsidR="00DE4ACD" w:rsidRDefault="00C90A92" w:rsidP="00DE4A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-Non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poderán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optar a premios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n</w:t>
      </w:r>
      <w:r w:rsidR="00EF7C08">
        <w:rPr>
          <w:rFonts w:ascii="Arial Narrow" w:eastAsiaTheme="minorHAnsi" w:hAnsi="Arial Narrow" w:cs="ITCFranklinGothicStd-Book"/>
          <w:sz w:val="28"/>
          <w:szCs w:val="28"/>
        </w:rPr>
        <w:t>i</w:t>
      </w:r>
      <w:r w:rsidRPr="00C90A92">
        <w:rPr>
          <w:rFonts w:ascii="Arial Narrow" w:eastAsiaTheme="minorHAnsi" w:hAnsi="Arial Narrow" w:cs="ITCFranklinGothicStd-Book"/>
          <w:sz w:val="28"/>
          <w:szCs w:val="28"/>
        </w:rPr>
        <w:t>n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gratificacións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aqueles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disfraces que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xa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partici</w:t>
      </w:r>
      <w:r w:rsidR="00DE4ACD">
        <w:rPr>
          <w:rFonts w:ascii="Arial Narrow" w:eastAsiaTheme="minorHAnsi" w:hAnsi="Arial Narrow"/>
          <w:color w:val="000000"/>
          <w:sz w:val="28"/>
          <w:szCs w:val="28"/>
        </w:rPr>
        <w:t>paran</w:t>
      </w: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en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edicións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anteriores.</w:t>
      </w:r>
    </w:p>
    <w:p w:rsidR="00C90A92" w:rsidRPr="00C90A92" w:rsidRDefault="00C90A92" w:rsidP="00C90A92">
      <w:pPr>
        <w:spacing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-No caso de que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cu</w:t>
      </w:r>
      <w:r w:rsidR="00EF7C08">
        <w:rPr>
          <w:rFonts w:ascii="Arial Narrow" w:eastAsiaTheme="minorHAnsi" w:hAnsi="Arial Narrow" w:cs="ITCFranklinGothicStd-Book"/>
          <w:sz w:val="28"/>
          <w:szCs w:val="28"/>
        </w:rPr>
        <w:t>mprimentar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o formulario se marcase a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equivocada,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atribuiráselle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de oficio a que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lle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corresponda.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QUINTA.-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Desenvolvemento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desfile.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Todos os participantes inscritos formarán parte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obrigatoriamente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transcorrerá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dende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o edificio Casa do Concello ata a Casa da Cultura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</w:t>
      </w:r>
      <w:r w:rsidR="00690EA4">
        <w:rPr>
          <w:rFonts w:ascii="Arial Narrow" w:eastAsiaTheme="minorHAnsi" w:hAnsi="Arial Narrow"/>
          <w:color w:val="000000"/>
          <w:sz w:val="28"/>
          <w:szCs w:val="28"/>
        </w:rPr>
        <w:t>x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>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praza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lugar seguidamente 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actuacións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en escenario das comparsas e o desfile 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demais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participantes inscritos.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A organización informará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participantes do lugar de colocación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orde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 desfile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no escenario. Este atenderá a criterios internos da organización e será innegociable.</w:t>
      </w:r>
    </w:p>
    <w:p w:rsidR="00C90A92" w:rsidRPr="00C90A92" w:rsidRDefault="00C90A92" w:rsidP="00C90A92">
      <w:pPr>
        <w:spacing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Non se autoriza a participación de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animais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como acompañantes no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tampouco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no escenario.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No caso de que durante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desenvolvemento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desfile e das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actuacións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se causen danos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terceiros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por algún participante,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responsabilidade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se derive, será asumida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integramente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pola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</w:t>
      </w:r>
      <w:r w:rsidR="00690EA4">
        <w:rPr>
          <w:rFonts w:ascii="Arial Narrow" w:eastAsiaTheme="minorHAnsi" w:hAnsi="Arial Narrow"/>
          <w:color w:val="000000"/>
          <w:sz w:val="28"/>
          <w:szCs w:val="28"/>
        </w:rPr>
        <w:t>e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>rsoas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</w:t>
      </w:r>
      <w:r w:rsidR="008360D2">
        <w:rPr>
          <w:rFonts w:ascii="Arial Narrow" w:eastAsiaTheme="minorHAnsi" w:hAnsi="Arial Narrow"/>
          <w:color w:val="000000"/>
          <w:sz w:val="28"/>
          <w:szCs w:val="28"/>
        </w:rPr>
        <w:t>mplicadas.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Se os concursantes precisan música específica para a actuación </w:t>
      </w: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deberán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facilitala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responsables de son en soporte USB 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mesmo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día do festival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. O Concello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non 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fai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responsable de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poida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xurdir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algún problema coa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reprodución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arquivo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es-ES_tradnl" w:eastAsia="es-ES"/>
        </w:rPr>
      </w:pPr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Cada comparsa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deberá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interpretar ante o público nas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instalacións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destinadas ao evento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un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máximo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dúas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cancións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ou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dúas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parodias, ou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ben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dunha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parodia 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lastRenderedPageBreak/>
        <w:t>dunha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>canción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es-ES"/>
        </w:rPr>
        <w:t xml:space="preserve">. </w:t>
      </w: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Polo menos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unha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delas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terá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que estar escrita e ser interpretada en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lingua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galega, e un dos temas </w:t>
      </w:r>
      <w:r w:rsidRPr="00C90A92">
        <w:rPr>
          <w:rFonts w:ascii="Arial Narrow" w:eastAsia="Times New Roman" w:hAnsi="Arial Narrow"/>
          <w:b/>
          <w:sz w:val="28"/>
          <w:szCs w:val="28"/>
          <w:lang w:val="es-ES_tradnl" w:eastAsia="es-ES"/>
        </w:rPr>
        <w:t xml:space="preserve">deberá </w:t>
      </w:r>
      <w:proofErr w:type="spellStart"/>
      <w:r w:rsidRPr="00C90A92">
        <w:rPr>
          <w:rFonts w:ascii="Arial Narrow" w:eastAsia="Times New Roman" w:hAnsi="Arial Narrow"/>
          <w:b/>
          <w:sz w:val="28"/>
          <w:szCs w:val="28"/>
          <w:lang w:val="es-ES_tradnl" w:eastAsia="es-ES"/>
        </w:rPr>
        <w:t>obrigatoriamente</w:t>
      </w:r>
      <w:proofErr w:type="spellEnd"/>
      <w:r w:rsidRPr="00C90A92">
        <w:rPr>
          <w:rFonts w:ascii="Arial Narrow" w:eastAsia="Times New Roman" w:hAnsi="Arial Narrow"/>
          <w:b/>
          <w:sz w:val="28"/>
          <w:szCs w:val="28"/>
          <w:lang w:val="es-ES_tradnl" w:eastAsia="es-ES"/>
        </w:rPr>
        <w:t xml:space="preserve"> versar sobre </w:t>
      </w:r>
      <w:proofErr w:type="spellStart"/>
      <w:r w:rsidRPr="00C90A92">
        <w:rPr>
          <w:rFonts w:ascii="Arial Narrow" w:eastAsia="Times New Roman" w:hAnsi="Arial Narrow"/>
          <w:b/>
          <w:sz w:val="28"/>
          <w:szCs w:val="28"/>
          <w:lang w:val="es-ES_tradnl" w:eastAsia="es-ES"/>
        </w:rPr>
        <w:t>Valdoviño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.</w:t>
      </w:r>
      <w:r w:rsidRPr="00C90A92">
        <w:rPr>
          <w:rFonts w:ascii="Arial Narrow" w:eastAsia="Times New Roman" w:hAnsi="Arial Narrow"/>
          <w:sz w:val="28"/>
          <w:szCs w:val="28"/>
          <w:lang w:val="gl-ES" w:eastAsia="es-ES"/>
        </w:rPr>
        <w:t xml:space="preserve"> 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es-ES_tradnl" w:eastAsia="es-ES"/>
        </w:rPr>
      </w:pP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O tempo máximo de posta en escena para cada comparsa será de 10 minutos. As comparsas que superen o tempo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regulamentariamente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establecido 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permanezan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no escenario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despois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seren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avisadas,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poderán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ser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descualificadas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polo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xurado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eastAsia="es-ES"/>
        </w:rPr>
      </w:pP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Serán as propias comparsas as que libremente decidan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distribuír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a letra das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súas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cancións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entre os asistentes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festival. Dado o carácter humorístico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desta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festa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tradicional, o Concello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Valdoviño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non asumirá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responsabilidade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algunha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acerca das letras,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interpretacións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e disfraces das comparsas 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entroidos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participantes.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  <w:lang w:val="es-ES_tradnl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SEXTA.-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Gratificacións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á participación e Premios.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Soamente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as comparsas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dereito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gratificación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pola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participación. Para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isto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a organización comprobará que as comparsas participantes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cumpren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establecido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presentes bases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teñen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presentado a documentación en tempo e forma; ademáis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comprobarase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realizaron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percorrido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completo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pasarrúas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totalidade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seus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compoñentes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(excepto casos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excepcionais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debido a circunstancias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especiais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previamente autorizados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pola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organización) e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teñen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  actuado no lugar preparado para a ocasión respe</w:t>
      </w:r>
      <w:r w:rsidR="00125675">
        <w:rPr>
          <w:rFonts w:ascii="Arial Narrow" w:eastAsiaTheme="minorHAnsi" w:hAnsi="Arial Narrow"/>
          <w:color w:val="000000"/>
          <w:sz w:val="28"/>
          <w:szCs w:val="28"/>
        </w:rPr>
        <w:t>c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tando os tempos e requisitos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exixidos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presentes bases. 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axudas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gratificación por participación son incompatibles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premios asignados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á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comparsas, de tal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xeito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que as comparsas premiadas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PREMIO PASARRÚAS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PREMIO ESCENARIO, recibirán este premio pero non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dereito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á gratificación por participación que recibirán as comparsas </w:t>
      </w:r>
      <w:proofErr w:type="gram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inscritas  participantes</w:t>
      </w:r>
      <w:proofErr w:type="gram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non premiadas.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Os premios “PASARRÚAS” e “ESCENARIO” non son acumulables entre sí.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Será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obrigatoria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presencia dos participantes para recibir os premios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calquera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modalidades.De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non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ser así, o premio quedará deserto.</w:t>
      </w:r>
    </w:p>
    <w:p w:rsid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lastRenderedPageBreak/>
        <w:t xml:space="preserve">En todas as modalidades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ás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contías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cada premio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aplicaráselles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retención fiscal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correspondente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</w:p>
    <w:p w:rsidR="00021832" w:rsidRPr="00C90A92" w:rsidRDefault="0002183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SÉTIMA.-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será designado polo Concello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del formarán parte un representante municipal, un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traballador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Concello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dous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membros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entidades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culturais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sociais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outras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recoñecida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ca</w:t>
      </w:r>
      <w:r w:rsidR="00DA3750">
        <w:rPr>
          <w:rFonts w:ascii="Arial Narrow" w:eastAsiaTheme="minorHAnsi" w:hAnsi="Arial Narrow"/>
          <w:color w:val="000000"/>
          <w:sz w:val="28"/>
          <w:szCs w:val="28"/>
        </w:rPr>
        <w:t>pacidade</w:t>
      </w:r>
      <w:proofErr w:type="spellEnd"/>
      <w:r w:rsidR="00DA3750">
        <w:rPr>
          <w:rFonts w:ascii="Arial Narrow" w:eastAsiaTheme="minorHAnsi" w:hAnsi="Arial Narrow"/>
          <w:color w:val="000000"/>
          <w:sz w:val="28"/>
          <w:szCs w:val="28"/>
        </w:rPr>
        <w:t xml:space="preserve"> para </w:t>
      </w:r>
      <w:proofErr w:type="spellStart"/>
      <w:r w:rsidR="00DA3750">
        <w:rPr>
          <w:rFonts w:ascii="Arial Narrow" w:eastAsiaTheme="minorHAnsi" w:hAnsi="Arial Narrow"/>
          <w:color w:val="000000"/>
          <w:sz w:val="28"/>
          <w:szCs w:val="28"/>
        </w:rPr>
        <w:t>xulgar</w:t>
      </w:r>
      <w:proofErr w:type="spellEnd"/>
      <w:r w:rsidR="00DA3750">
        <w:rPr>
          <w:rFonts w:ascii="Arial Narrow" w:eastAsiaTheme="minorHAnsi" w:hAnsi="Arial Narrow"/>
          <w:color w:val="000000"/>
          <w:sz w:val="28"/>
          <w:szCs w:val="28"/>
        </w:rPr>
        <w:t xml:space="preserve"> o concurso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;  un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traballador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 área de cultura actuará como secretario/a, con voz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voto e levantará acta.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remate das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actuacións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en escenario, as/os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compoñentes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do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reuniranse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para fallar os resultados. Tras a deliberación, os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membros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do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levantarán acta, debidamente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asinada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, da relación de premiados 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comunicarán os resultados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p</w:t>
      </w:r>
      <w:r w:rsidR="00021832">
        <w:rPr>
          <w:rFonts w:ascii="Arial Narrow" w:eastAsiaTheme="minorHAnsi" w:hAnsi="Arial Narrow" w:cs="ITCFranklinGothicStd-Book"/>
          <w:sz w:val="28"/>
          <w:szCs w:val="28"/>
        </w:rPr>
        <w:t>u</w:t>
      </w:r>
      <w:r w:rsidRPr="00C90A92">
        <w:rPr>
          <w:rFonts w:ascii="Arial Narrow" w:eastAsiaTheme="minorHAnsi" w:hAnsi="Arial Narrow" w:cs="ITCFranklinGothicStd-Book"/>
          <w:sz w:val="28"/>
          <w:szCs w:val="28"/>
        </w:rPr>
        <w:t>blicamente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o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mesmo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día do festival.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Os criterios de valoración </w:t>
      </w:r>
      <w:proofErr w:type="gram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serán  os</w:t>
      </w:r>
      <w:proofErr w:type="gram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seguintes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: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1. Estética,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orixinalidade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creatividade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dos disfraces. Valorar en </w:t>
      </w:r>
      <w:proofErr w:type="gramStart"/>
      <w:r w:rsidRPr="00C90A92">
        <w:rPr>
          <w:rFonts w:ascii="Arial Narrow" w:eastAsiaTheme="minorHAnsi" w:hAnsi="Arial Narrow" w:cs="ITCFranklinGothicStd-Book"/>
          <w:sz w:val="28"/>
          <w:szCs w:val="28"/>
        </w:rPr>
        <w:t>todas as</w:t>
      </w:r>
      <w:proofErr w:type="gram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modalidades de participación.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>2. Elaboraci</w:t>
      </w:r>
      <w:r w:rsidR="00021832">
        <w:rPr>
          <w:rFonts w:ascii="Arial Narrow" w:eastAsiaTheme="minorHAnsi" w:hAnsi="Arial Narrow" w:cs="ITCFranklinGothicStd-Book"/>
          <w:sz w:val="28"/>
          <w:szCs w:val="28"/>
        </w:rPr>
        <w:t>ón propia e artesanal do disfrace</w:t>
      </w: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,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materiais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utilizados 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complexidade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na elaboración. Valorar en </w:t>
      </w:r>
      <w:proofErr w:type="gramStart"/>
      <w:r w:rsidRPr="00C90A92">
        <w:rPr>
          <w:rFonts w:ascii="Arial Narrow" w:eastAsiaTheme="minorHAnsi" w:hAnsi="Arial Narrow" w:cs="ITCFranklinGothicStd-Book"/>
          <w:sz w:val="28"/>
          <w:szCs w:val="28"/>
        </w:rPr>
        <w:t>todas  as</w:t>
      </w:r>
      <w:proofErr w:type="gram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modalidades de participación.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3.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Maquillaxe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,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vestiario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, máscaras 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demais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complementos propios do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Entroido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. Valorar en </w:t>
      </w:r>
      <w:proofErr w:type="gramStart"/>
      <w:r w:rsidRPr="00C90A92">
        <w:rPr>
          <w:rFonts w:ascii="Arial Narrow" w:eastAsiaTheme="minorHAnsi" w:hAnsi="Arial Narrow" w:cs="ITCFranklinGothicStd-Book"/>
          <w:sz w:val="28"/>
          <w:szCs w:val="28"/>
        </w:rPr>
        <w:t>todas as</w:t>
      </w:r>
      <w:proofErr w:type="gram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modalidades de participación.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>4.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Simpatía dos participantes. Valorar en</w:t>
      </w: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gramStart"/>
      <w:r w:rsidRPr="00C90A92">
        <w:rPr>
          <w:rFonts w:ascii="Arial Narrow" w:eastAsiaTheme="minorHAnsi" w:hAnsi="Arial Narrow" w:cs="ITCFranklinGothicStd-Book"/>
          <w:sz w:val="28"/>
          <w:szCs w:val="28"/>
        </w:rPr>
        <w:t>todas as</w:t>
      </w:r>
      <w:proofErr w:type="gram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modalidades de participación.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>5. Posta en escena (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representacións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vinculadas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disfraces, 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acompañamento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con coreografías, instrumentos, voces en directo na interpretación de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cancións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guións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segundo o caso,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humor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composicións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valorando a presentación da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en clave cómica). Valorar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</w:t>
      </w:r>
      <w:r w:rsidR="00A53167">
        <w:rPr>
          <w:rFonts w:ascii="Arial Narrow" w:eastAsiaTheme="minorHAnsi" w:hAnsi="Arial Narrow" w:cs="ITCFranklinGothicStd-Book"/>
          <w:sz w:val="28"/>
          <w:szCs w:val="28"/>
        </w:rPr>
        <w:t>ó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na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comparsa.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color w:val="000000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A organización aportará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táboa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para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axudar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a realizar a valoración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diferentes categorías. Cada criterio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valorarase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de 0 a 3 puntos par</w:t>
      </w:r>
      <w:r w:rsidR="00DA3750">
        <w:rPr>
          <w:rFonts w:ascii="Arial Narrow" w:eastAsiaTheme="minorHAnsi" w:hAnsi="Arial Narrow" w:cs="ITCFranklinGothicStd-Book"/>
          <w:sz w:val="28"/>
          <w:szCs w:val="28"/>
        </w:rPr>
        <w:t xml:space="preserve">a </w:t>
      </w:r>
      <w:proofErr w:type="spellStart"/>
      <w:r w:rsidR="00DA3750">
        <w:rPr>
          <w:rFonts w:ascii="Arial Narrow" w:eastAsiaTheme="minorHAnsi" w:hAnsi="Arial Narrow" w:cs="ITCFranklinGothicStd-Book"/>
          <w:sz w:val="28"/>
          <w:szCs w:val="28"/>
        </w:rPr>
        <w:t>obter</w:t>
      </w:r>
      <w:proofErr w:type="spellEnd"/>
      <w:r w:rsidR="00DA3750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proofErr w:type="spellStart"/>
      <w:r w:rsidR="00DA3750">
        <w:rPr>
          <w:rFonts w:ascii="Arial Narrow" w:eastAsiaTheme="minorHAnsi" w:hAnsi="Arial Narrow" w:cs="ITCFranklinGothicStd-Book"/>
          <w:sz w:val="28"/>
          <w:szCs w:val="28"/>
        </w:rPr>
        <w:t>unha</w:t>
      </w:r>
      <w:proofErr w:type="spellEnd"/>
      <w:r w:rsidR="00DA3750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r w:rsidR="00DA3750">
        <w:rPr>
          <w:rFonts w:ascii="Arial Narrow" w:eastAsiaTheme="minorHAnsi" w:hAnsi="Arial Narrow" w:cs="ITCFranklinGothicStd-Book"/>
          <w:sz w:val="28"/>
          <w:szCs w:val="28"/>
        </w:rPr>
        <w:lastRenderedPageBreak/>
        <w:t xml:space="preserve">puntuación final.  </w:t>
      </w:r>
      <w:proofErr w:type="spellStart"/>
      <w:proofErr w:type="gramStart"/>
      <w:r w:rsidR="00DA3750">
        <w:rPr>
          <w:rFonts w:ascii="Arial Narrow" w:eastAsiaTheme="minorHAnsi" w:hAnsi="Arial Narrow" w:cs="ITCFranklinGothicStd-Book"/>
          <w:sz w:val="28"/>
          <w:szCs w:val="28"/>
        </w:rPr>
        <w:t>Outorgaranse</w:t>
      </w:r>
      <w:proofErr w:type="spellEnd"/>
      <w:r w:rsidR="00DA3750">
        <w:rPr>
          <w:rFonts w:ascii="Arial Narrow" w:eastAsiaTheme="minorHAnsi" w:hAnsi="Arial Narrow" w:cs="ITCFranklinGothicStd-Book"/>
          <w:sz w:val="28"/>
          <w:szCs w:val="28"/>
        </w:rPr>
        <w:t xml:space="preserve">  0</w:t>
      </w:r>
      <w:proofErr w:type="gramEnd"/>
      <w:r w:rsidR="00DA3750">
        <w:rPr>
          <w:rFonts w:ascii="Arial Narrow" w:eastAsiaTheme="minorHAnsi" w:hAnsi="Arial Narrow" w:cs="ITCFranklinGothicStd-Book"/>
          <w:sz w:val="28"/>
          <w:szCs w:val="28"/>
        </w:rPr>
        <w:t xml:space="preserve"> puntos solamente no caso de que non se </w:t>
      </w:r>
      <w:proofErr w:type="spellStart"/>
      <w:r w:rsidR="00DA3750">
        <w:rPr>
          <w:rFonts w:ascii="Arial Narrow" w:eastAsiaTheme="minorHAnsi" w:hAnsi="Arial Narrow" w:cs="ITCFranklinGothicStd-Book"/>
          <w:sz w:val="28"/>
          <w:szCs w:val="28"/>
        </w:rPr>
        <w:t>cumpra</w:t>
      </w:r>
      <w:proofErr w:type="spellEnd"/>
      <w:r w:rsidR="00DA3750">
        <w:rPr>
          <w:rFonts w:ascii="Arial Narrow" w:eastAsiaTheme="minorHAnsi" w:hAnsi="Arial Narrow" w:cs="ITCFranklinGothicStd-Book"/>
          <w:sz w:val="28"/>
          <w:szCs w:val="28"/>
        </w:rPr>
        <w:t xml:space="preserve"> o criterio a valorar. 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color w:val="000000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A suma total de cada criterio e da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totalidade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dos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membros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do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determinará os premios. En caso de empate decidirá a/o representante municipal.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ITCFranklinGothicStd-Book"/>
          <w:color w:val="000000"/>
          <w:sz w:val="28"/>
          <w:szCs w:val="28"/>
        </w:rPr>
      </w:pPr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Os premiados en cada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das modalidades, agás a de comparsas</w:t>
      </w:r>
      <w:proofErr w:type="gram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,  serán</w:t>
      </w:r>
      <w:proofErr w:type="gram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chamados a subir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escenario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e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un represen</w:t>
      </w:r>
      <w:r w:rsidR="00DA3750">
        <w:rPr>
          <w:rFonts w:ascii="Arial Narrow" w:eastAsiaTheme="minorHAnsi" w:hAnsi="Arial Narrow" w:cs="ITCFranklinGothicStd-Book"/>
          <w:color w:val="000000"/>
          <w:sz w:val="28"/>
          <w:szCs w:val="28"/>
        </w:rPr>
        <w:t>t</w:t>
      </w:r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ante municipal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faralle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entrega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dun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cheque simbólico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co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importe do premio. Seguidamente </w:t>
      </w:r>
      <w:proofErr w:type="gram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todos  os</w:t>
      </w:r>
      <w:proofErr w:type="gram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representantes de cada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das comparsas subirán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escenario para a entrega de premios. As autoridades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municipa</w:t>
      </w:r>
      <w:r w:rsidR="00A53167">
        <w:rPr>
          <w:rFonts w:ascii="Arial Narrow" w:eastAsiaTheme="minorHAnsi" w:hAnsi="Arial Narrow" w:cs="ITCFranklinGothicStd-Book"/>
          <w:color w:val="000000"/>
          <w:sz w:val="28"/>
          <w:szCs w:val="28"/>
        </w:rPr>
        <w:t>is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presentes no evento entregarán o premio </w:t>
      </w:r>
      <w:proofErr w:type="gram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PASARRÚAS  e</w:t>
      </w:r>
      <w:proofErr w:type="gram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o premio ESCENARIO, seguidamente entregarán un cheque simbólico coa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cantidade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 asignada como gratificación </w:t>
      </w:r>
      <w:proofErr w:type="spellStart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 w:cs="ITCFranklinGothicStd-Book"/>
          <w:color w:val="000000"/>
          <w:sz w:val="28"/>
          <w:szCs w:val="28"/>
        </w:rPr>
        <w:t xml:space="preserve"> resto das comparsas non premiadas. A comparsa ganadora do premio ESCENARIO repetirá a actuación.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nalgunha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das modalidades non se entrega algún premio, ben por falta de participantes inscritos, ben porque os participantes non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cumpren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criterios de valoración e,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resérvase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posibilidade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de 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destinar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gram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importe 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proofErr w:type="gram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importes  completos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fragmentados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/s 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/s en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accésit.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tamén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poderá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declarar o premio deserto e non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asignalo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ningunha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modalidade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/</w:t>
      </w:r>
      <w:proofErr w:type="gram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  como</w:t>
      </w:r>
      <w:proofErr w:type="gram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accésit se estima que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ningunha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delas é merecedora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mesmo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dictame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será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inapelabel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adoptarase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por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maioría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simple de entre 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seus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membros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>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No caso de que 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decidise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outorgar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todos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algúns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dos accésit para os casos relatados no parágrafo anterior, a</w:t>
      </w:r>
      <w:r w:rsidR="00580BD6">
        <w:rPr>
          <w:rFonts w:ascii="Arial Narrow" w:eastAsiaTheme="minorHAnsi" w:hAnsi="Arial Narrow"/>
          <w:color w:val="000000"/>
          <w:sz w:val="28"/>
          <w:szCs w:val="28"/>
        </w:rPr>
        <w:t xml:space="preserve"> organización </w:t>
      </w:r>
      <w:proofErr w:type="spellStart"/>
      <w:r w:rsidR="00580BD6">
        <w:rPr>
          <w:rFonts w:ascii="Arial Narrow" w:eastAsiaTheme="minorHAnsi" w:hAnsi="Arial Narrow"/>
          <w:color w:val="000000"/>
          <w:sz w:val="28"/>
          <w:szCs w:val="28"/>
        </w:rPr>
        <w:t>poderá</w:t>
      </w:r>
      <w:proofErr w:type="spellEnd"/>
      <w:r w:rsidR="00580BD6">
        <w:rPr>
          <w:rFonts w:ascii="Arial Narrow" w:eastAsiaTheme="minorHAnsi" w:hAnsi="Arial Narrow"/>
          <w:color w:val="000000"/>
          <w:sz w:val="28"/>
          <w:szCs w:val="28"/>
        </w:rPr>
        <w:t xml:space="preserve"> , se </w:t>
      </w:r>
      <w:proofErr w:type="spellStart"/>
      <w:r w:rsidR="00580BD6">
        <w:rPr>
          <w:rFonts w:ascii="Arial Narrow" w:eastAsiaTheme="minorHAnsi" w:hAnsi="Arial Narrow"/>
          <w:color w:val="000000"/>
          <w:sz w:val="28"/>
          <w:szCs w:val="28"/>
        </w:rPr>
        <w:t>se</w:t>
      </w:r>
      <w:proofErr w:type="spellEnd"/>
      <w:r w:rsidR="00580BD6">
        <w:rPr>
          <w:rFonts w:ascii="Arial Narrow" w:eastAsiaTheme="minorHAnsi" w:hAnsi="Arial Narrow"/>
          <w:color w:val="000000"/>
          <w:sz w:val="28"/>
          <w:szCs w:val="28"/>
        </w:rPr>
        <w:t xml:space="preserve"> dese 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o caso,  utilizar o  importe 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mesmos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gratificacións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á participación para as comparsas que quedaron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fora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 sorteo de comparsas admitidas  e que, a pesar das circunstancias,  desfilaron e actuaron. Este importe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podería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ser igual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menor 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cantidade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asignada como gratificación p</w:t>
      </w:r>
      <w:r w:rsidR="00DA3750">
        <w:rPr>
          <w:rFonts w:ascii="Arial Narrow" w:eastAsiaTheme="minorHAnsi" w:hAnsi="Arial Narrow"/>
          <w:color w:val="000000"/>
          <w:sz w:val="28"/>
          <w:szCs w:val="28"/>
        </w:rPr>
        <w:t xml:space="preserve">or participar, pero nunca </w:t>
      </w:r>
      <w:proofErr w:type="spellStart"/>
      <w:r w:rsidR="00DA3750">
        <w:rPr>
          <w:rFonts w:ascii="Arial Narrow" w:eastAsiaTheme="minorHAnsi" w:hAnsi="Arial Narrow"/>
          <w:color w:val="000000"/>
          <w:sz w:val="28"/>
          <w:szCs w:val="28"/>
        </w:rPr>
        <w:t>maior</w:t>
      </w:r>
      <w:proofErr w:type="spellEnd"/>
      <w:r w:rsidR="00DA3750">
        <w:rPr>
          <w:rFonts w:ascii="Arial Narrow" w:eastAsiaTheme="minorHAnsi" w:hAnsi="Arial Narrow"/>
          <w:color w:val="000000"/>
          <w:sz w:val="28"/>
          <w:szCs w:val="28"/>
        </w:rPr>
        <w:t xml:space="preserve"> e sería un </w:t>
      </w:r>
      <w:proofErr w:type="spellStart"/>
      <w:r w:rsidR="00DA3750">
        <w:rPr>
          <w:rFonts w:ascii="Arial Narrow" w:eastAsiaTheme="minorHAnsi" w:hAnsi="Arial Narrow"/>
          <w:color w:val="000000"/>
          <w:sz w:val="28"/>
          <w:szCs w:val="28"/>
        </w:rPr>
        <w:t>tramite</w:t>
      </w:r>
      <w:proofErr w:type="spellEnd"/>
      <w:r w:rsidR="00DA3750">
        <w:rPr>
          <w:rFonts w:ascii="Arial Narrow" w:eastAsiaTheme="minorHAnsi" w:hAnsi="Arial Narrow"/>
          <w:color w:val="000000"/>
          <w:sz w:val="28"/>
          <w:szCs w:val="28"/>
        </w:rPr>
        <w:t xml:space="preserve"> a reali</w:t>
      </w:r>
      <w:r w:rsidR="00382BAD">
        <w:rPr>
          <w:rFonts w:ascii="Arial Narrow" w:eastAsiaTheme="minorHAnsi" w:hAnsi="Arial Narrow"/>
          <w:color w:val="000000"/>
          <w:sz w:val="28"/>
          <w:szCs w:val="28"/>
        </w:rPr>
        <w:t>z</w:t>
      </w:r>
      <w:r w:rsidR="00DA3750">
        <w:rPr>
          <w:rFonts w:ascii="Arial Narrow" w:eastAsiaTheme="minorHAnsi" w:hAnsi="Arial Narrow"/>
          <w:color w:val="000000"/>
          <w:sz w:val="28"/>
          <w:szCs w:val="28"/>
        </w:rPr>
        <w:t xml:space="preserve">ar con </w:t>
      </w:r>
      <w:proofErr w:type="spellStart"/>
      <w:r w:rsidR="00DA3750">
        <w:rPr>
          <w:rFonts w:ascii="Arial Narrow" w:eastAsiaTheme="minorHAnsi" w:hAnsi="Arial Narrow"/>
          <w:color w:val="000000"/>
          <w:sz w:val="28"/>
          <w:szCs w:val="28"/>
        </w:rPr>
        <w:t>posterioridade</w:t>
      </w:r>
      <w:proofErr w:type="spellEnd"/>
      <w:r w:rsidR="00DA3750">
        <w:rPr>
          <w:rFonts w:ascii="Arial Narrow" w:eastAsiaTheme="minorHAnsi" w:hAnsi="Arial Narrow"/>
          <w:color w:val="000000"/>
          <w:sz w:val="28"/>
          <w:szCs w:val="28"/>
        </w:rPr>
        <w:t xml:space="preserve"> á data do concurso.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lastRenderedPageBreak/>
        <w:t>OITAVA.- Pago de premios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FFFFFF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A concesión dos premios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gratificacións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farase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pública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mesmo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día do festival,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unha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vez se celebre a reunión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xurado.</w:t>
      </w:r>
      <w:r w:rsidRPr="00C90A92">
        <w:rPr>
          <w:rFonts w:ascii="Arial Narrow" w:eastAsiaTheme="minorHAnsi" w:hAnsi="Arial Narrow"/>
          <w:color w:val="FFFFFF"/>
          <w:sz w:val="28"/>
          <w:szCs w:val="28"/>
        </w:rPr>
        <w:t>FICIAL</w:t>
      </w:r>
      <w:proofErr w:type="spellEnd"/>
      <w:r w:rsidRPr="00C90A92">
        <w:rPr>
          <w:rFonts w:ascii="Arial Narrow" w:eastAsiaTheme="minorHAnsi" w:hAnsi="Arial Narrow"/>
          <w:color w:val="FFFFFF"/>
          <w:sz w:val="28"/>
          <w:szCs w:val="28"/>
        </w:rPr>
        <w:t xml:space="preserve"> DE LA PROVINCIA DE A CORUÑA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x-none" w:eastAsia="x-none"/>
        </w:rPr>
      </w:pPr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No referido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ás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x-none"/>
        </w:rPr>
        <w:t>gratificacións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por participación</w:t>
      </w:r>
      <w:r w:rsidR="00382BAD">
        <w:rPr>
          <w:rFonts w:ascii="Arial Narrow" w:eastAsia="Times New Roman" w:hAnsi="Arial Narrow"/>
          <w:sz w:val="28"/>
          <w:szCs w:val="28"/>
          <w:lang w:eastAsia="x-none"/>
        </w:rPr>
        <w:t xml:space="preserve"> a comparsas</w:t>
      </w:r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, </w:t>
      </w:r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cantidade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máxima que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recibirá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cada comparsa que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reuna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condicións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e requisitos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>esixidos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pt-BR" w:eastAsia="x-none"/>
        </w:rPr>
        <w:t xml:space="preserve"> nestas BASES será de 300’00 euros. </w:t>
      </w:r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O pagamento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farase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efectivo mediante transferencia bancaria na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conta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sinalada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na documentación da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inscrición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na que deberá constar o IBAN. De ser o caso,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aplicarase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a retención de IRPF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acordo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coa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lexislación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vixente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x-none" w:eastAsia="x-none"/>
        </w:rPr>
      </w:pPr>
      <w:r w:rsidRPr="00C90A92">
        <w:rPr>
          <w:rFonts w:ascii="Arial Narrow" w:eastAsia="Times New Roman" w:hAnsi="Arial Narrow"/>
          <w:sz w:val="28"/>
          <w:szCs w:val="28"/>
          <w:lang w:eastAsia="x-none"/>
        </w:rPr>
        <w:t xml:space="preserve">No referido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x-none"/>
        </w:rPr>
        <w:t>aos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x-none"/>
        </w:rPr>
        <w:t xml:space="preserve"> premios,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x-none"/>
        </w:rPr>
        <w:t>atenderase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x-none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x-none"/>
        </w:rPr>
        <w:t xml:space="preserve"> estipulado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x-none"/>
        </w:rPr>
        <w:t>nas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x-none"/>
        </w:rPr>
        <w:t xml:space="preserve"> presentes bases e,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x-none"/>
        </w:rPr>
        <w:t>d</w:t>
      </w:r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ser o caso,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aplicarase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a retención de IRPF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acordo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coa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lexislación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vixente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. O pagamento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farase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efectivo mediante transferencia bancaria na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conta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sinalada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na documentación da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>inscrición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x-none" w:eastAsia="x-none"/>
        </w:rPr>
        <w:t xml:space="preserve"> na que deberá constar o IBAN</w:t>
      </w:r>
      <w:r w:rsidRPr="00C90A92">
        <w:rPr>
          <w:rFonts w:ascii="Arial Narrow" w:eastAsia="Times New Roman" w:hAnsi="Arial Narrow"/>
          <w:sz w:val="28"/>
          <w:szCs w:val="28"/>
          <w:lang w:eastAsia="x-none"/>
        </w:rPr>
        <w:t>.</w:t>
      </w:r>
      <w:r w:rsidR="00382BAD">
        <w:rPr>
          <w:rFonts w:ascii="Arial Narrow" w:eastAsia="Times New Roman" w:hAnsi="Arial Narrow"/>
          <w:sz w:val="28"/>
          <w:szCs w:val="28"/>
          <w:lang w:eastAsia="x-none"/>
        </w:rPr>
        <w:t xml:space="preserve"> Os premiados en modalidades distintas </w:t>
      </w:r>
      <w:proofErr w:type="spellStart"/>
      <w:r w:rsidR="00382BAD">
        <w:rPr>
          <w:rFonts w:ascii="Arial Narrow" w:eastAsia="Times New Roman" w:hAnsi="Arial Narrow"/>
          <w:sz w:val="28"/>
          <w:szCs w:val="28"/>
          <w:lang w:eastAsia="x-none"/>
        </w:rPr>
        <w:t>ás</w:t>
      </w:r>
      <w:proofErr w:type="spellEnd"/>
      <w:r w:rsidR="00382BAD">
        <w:rPr>
          <w:rFonts w:ascii="Arial Narrow" w:eastAsia="Times New Roman" w:hAnsi="Arial Narrow"/>
          <w:sz w:val="28"/>
          <w:szCs w:val="28"/>
          <w:lang w:eastAsia="x-none"/>
        </w:rPr>
        <w:t xml:space="preserve"> de comparsa </w:t>
      </w:r>
      <w:proofErr w:type="spellStart"/>
      <w:r w:rsidR="00382BAD">
        <w:rPr>
          <w:rFonts w:ascii="Arial Narrow" w:eastAsia="Times New Roman" w:hAnsi="Arial Narrow"/>
          <w:sz w:val="28"/>
          <w:szCs w:val="28"/>
          <w:lang w:eastAsia="x-none"/>
        </w:rPr>
        <w:t>adxuntarán</w:t>
      </w:r>
      <w:proofErr w:type="spellEnd"/>
      <w:r w:rsidR="00382BAD">
        <w:rPr>
          <w:rFonts w:ascii="Arial Narrow" w:eastAsia="Times New Roman" w:hAnsi="Arial Narrow"/>
          <w:sz w:val="28"/>
          <w:szCs w:val="28"/>
          <w:lang w:eastAsia="x-none"/>
        </w:rPr>
        <w:t xml:space="preserve"> o certificado de </w:t>
      </w:r>
      <w:proofErr w:type="spellStart"/>
      <w:r w:rsidR="00382BAD">
        <w:rPr>
          <w:rFonts w:ascii="Arial Narrow" w:eastAsia="Times New Roman" w:hAnsi="Arial Narrow"/>
          <w:sz w:val="28"/>
          <w:szCs w:val="28"/>
          <w:lang w:eastAsia="x-none"/>
        </w:rPr>
        <w:t>conta</w:t>
      </w:r>
      <w:proofErr w:type="spellEnd"/>
      <w:r w:rsidR="00382BAD">
        <w:rPr>
          <w:rFonts w:ascii="Arial Narrow" w:eastAsia="Times New Roman" w:hAnsi="Arial Narrow"/>
          <w:sz w:val="28"/>
          <w:szCs w:val="28"/>
          <w:lang w:eastAsia="x-none"/>
        </w:rPr>
        <w:t xml:space="preserve"> bancaria requerido para o cobro do premio  antes do último día do mes de </w:t>
      </w:r>
      <w:proofErr w:type="spellStart"/>
      <w:r w:rsidR="00382BAD">
        <w:rPr>
          <w:rFonts w:ascii="Arial Narrow" w:eastAsia="Times New Roman" w:hAnsi="Arial Narrow"/>
          <w:sz w:val="28"/>
          <w:szCs w:val="28"/>
          <w:lang w:eastAsia="x-none"/>
        </w:rPr>
        <w:t>febreiro</w:t>
      </w:r>
      <w:proofErr w:type="spellEnd"/>
      <w:r w:rsidR="00382BAD">
        <w:rPr>
          <w:rFonts w:ascii="Arial Narrow" w:eastAsia="Times New Roman" w:hAnsi="Arial Narrow"/>
          <w:sz w:val="28"/>
          <w:szCs w:val="28"/>
          <w:lang w:eastAsia="x-none"/>
        </w:rPr>
        <w:t>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  <w:lang w:val="x-none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NOVENA.-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Responsabilidade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dos participantes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seguridade</w:t>
      </w:r>
      <w:proofErr w:type="spellEnd"/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Todos os participantes quedarán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obrigados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a atender 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recomendacións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que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lles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indiquen os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traballadores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dos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corpos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seguridade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e da organización 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para o correcto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desenvolvemento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 </w:t>
      </w:r>
      <w:proofErr w:type="spellStart"/>
      <w:proofErr w:type="gram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actividade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.</w:t>
      </w:r>
      <w:proofErr w:type="gram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produc</w:t>
      </w:r>
      <w:r w:rsidR="00B07991">
        <w:rPr>
          <w:rFonts w:ascii="Arial Narrow" w:eastAsia="Times New Roman" w:hAnsi="Arial Narrow"/>
          <w:sz w:val="28"/>
          <w:szCs w:val="28"/>
          <w:lang w:eastAsia="es-ES"/>
        </w:rPr>
        <w:t>í</w:t>
      </w:r>
      <w:r w:rsidRPr="00C90A92">
        <w:rPr>
          <w:rFonts w:ascii="Arial Narrow" w:eastAsia="Times New Roman" w:hAnsi="Arial Narrow"/>
          <w:sz w:val="28"/>
          <w:szCs w:val="28"/>
          <w:lang w:eastAsia="es-ES"/>
        </w:rPr>
        <w:t>rense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danos 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bens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ou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persoas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durante 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desenvolvemento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actividade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que non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sexan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imputábeis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Concello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Valdoviño</w:t>
      </w:r>
      <w:proofErr w:type="spellEnd"/>
      <w:proofErr w:type="gram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,  a</w:t>
      </w:r>
      <w:proofErr w:type="gram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responsabilidade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derivada será asumida </w:t>
      </w:r>
      <w:proofErr w:type="spellStart"/>
      <w:r w:rsidR="00B07991">
        <w:rPr>
          <w:rFonts w:ascii="Arial Narrow" w:eastAsia="Times New Roman" w:hAnsi="Arial Narrow"/>
          <w:sz w:val="28"/>
          <w:szCs w:val="28"/>
          <w:lang w:eastAsia="es-ES"/>
        </w:rPr>
        <w:t>i</w:t>
      </w:r>
      <w:r w:rsidRPr="00C90A92">
        <w:rPr>
          <w:rFonts w:ascii="Arial Narrow" w:eastAsia="Times New Roman" w:hAnsi="Arial Narrow"/>
          <w:sz w:val="28"/>
          <w:szCs w:val="28"/>
          <w:lang w:eastAsia="es-ES"/>
        </w:rPr>
        <w:t>ntegramente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polos inscritos </w:t>
      </w:r>
      <w:r w:rsidR="00B07991">
        <w:rPr>
          <w:rFonts w:ascii="Arial Narrow" w:eastAsia="Times New Roman" w:hAnsi="Arial Narrow"/>
          <w:sz w:val="28"/>
          <w:szCs w:val="28"/>
          <w:lang w:eastAsia="es-ES"/>
        </w:rPr>
        <w:t>implicados.</w:t>
      </w:r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Igualmente, o Concello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Valdoviño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non se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fará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responsábel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r w:rsidRPr="00C90A92">
        <w:rPr>
          <w:rFonts w:ascii="Arial Narrow" w:eastAsia="Times New Roman" w:hAnsi="Arial Narrow"/>
          <w:sz w:val="28"/>
          <w:szCs w:val="28"/>
          <w:lang w:val="gl-ES" w:eastAsia="es-ES"/>
        </w:rPr>
        <w:t xml:space="preserve">das accións realizadas por grupos ou persoas non inscritas. 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Se coa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finalidade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mellorar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desenvolvemento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dos actos programados se considerase conveniente introducir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modificacións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aquí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fixado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poderá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facerse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por parte da organización.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Atendendo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a este punto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solucionaranse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os imprevistos que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puidesen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xurdir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entre o día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comezo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de </w:t>
      </w:r>
      <w:proofErr w:type="spellStart"/>
      <w:r w:rsidR="00B07991">
        <w:rPr>
          <w:rFonts w:ascii="Arial Narrow" w:eastAsia="Times New Roman" w:hAnsi="Arial Narrow"/>
          <w:sz w:val="28"/>
          <w:szCs w:val="28"/>
          <w:lang w:eastAsia="es-ES"/>
        </w:rPr>
        <w:t>inscricións</w:t>
      </w:r>
      <w:proofErr w:type="spellEnd"/>
      <w:r w:rsidR="00B07991">
        <w:rPr>
          <w:rFonts w:ascii="Arial Narrow" w:eastAsia="Times New Roman" w:hAnsi="Arial Narrow"/>
          <w:sz w:val="28"/>
          <w:szCs w:val="28"/>
          <w:lang w:eastAsia="es-ES"/>
        </w:rPr>
        <w:t xml:space="preserve"> e o día do </w:t>
      </w:r>
      <w:proofErr w:type="spellStart"/>
      <w:r w:rsidR="00B07991">
        <w:rPr>
          <w:rFonts w:ascii="Arial Narrow" w:eastAsia="Times New Roman" w:hAnsi="Arial Narrow"/>
          <w:sz w:val="28"/>
          <w:szCs w:val="28"/>
          <w:lang w:eastAsia="es-ES"/>
        </w:rPr>
        <w:t>festival.C</w:t>
      </w:r>
      <w:r w:rsidRPr="00C90A92">
        <w:rPr>
          <w:rFonts w:ascii="Arial Narrow" w:eastAsiaTheme="minorHAnsi" w:hAnsi="Arial Narrow" w:cs="ITCFranklinGothicStd-Book"/>
          <w:sz w:val="28"/>
          <w:szCs w:val="28"/>
        </w:rPr>
        <w:t>alquera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</w:t>
      </w:r>
      <w:r w:rsidRPr="00C90A92">
        <w:rPr>
          <w:rFonts w:ascii="Arial Narrow" w:eastAsiaTheme="minorHAnsi" w:hAnsi="Arial Narrow" w:cs="ITCFranklinGothicStd-Book"/>
          <w:sz w:val="28"/>
          <w:szCs w:val="28"/>
        </w:rPr>
        <w:lastRenderedPageBreak/>
        <w:t xml:space="preserve">cuestión non contemplada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nas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presentes bases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poderá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ser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resolta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segundo o criterio da organización,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sen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estar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obrigada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 w:cs="ITCFranklinGothicStd-Book"/>
          <w:sz w:val="28"/>
          <w:szCs w:val="28"/>
        </w:rPr>
        <w:t>comunicalo</w:t>
      </w:r>
      <w:proofErr w:type="spellEnd"/>
      <w:r w:rsidRPr="00C90A92">
        <w:rPr>
          <w:rFonts w:ascii="Arial Narrow" w:eastAsiaTheme="minorHAnsi" w:hAnsi="Arial Narrow" w:cs="ITCFranklinGothicStd-Book"/>
          <w:sz w:val="28"/>
          <w:szCs w:val="28"/>
        </w:rPr>
        <w:t xml:space="preserve"> previamente.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  <w:lang w:val="es-ES_tradnl"/>
        </w:rPr>
      </w:pP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Con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posterioridade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evento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emitirase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informe para poder proceder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cos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pagamentos que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cumpridamente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se deban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facer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atendendo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estipulado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nas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presentes Bases 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onde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figurarán 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puntuacións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, os importes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acadados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polos participantes premiados, así como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aqueles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premios que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ficasen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desertos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se fose o caso, as cantidades económicas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fixas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outorgadas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a cada comparsa 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calquera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incidente que se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tivese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que resolver con motivo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da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 xml:space="preserve"> celebración da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eastAsia="es-ES"/>
        </w:rPr>
        <w:t>actividade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eastAsia="es-ES"/>
        </w:rPr>
        <w:t>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DÉCIMA.- Protección de datos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O responsable do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tratamento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é o Concello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que tratará 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seus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datos coa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finalidade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xestionar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súa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participación no evento. A base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lexitimadora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é o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consentimento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persoa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interesada. O evento será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fotografado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gravado, e as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imaxes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gravacións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poderán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ser publicadas na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páxina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web e redes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sociais</w:t>
      </w:r>
      <w:proofErr w:type="spellEnd"/>
      <w:r w:rsidR="008E7EFE">
        <w:rPr>
          <w:rFonts w:ascii="Arial Narrow" w:eastAsiaTheme="minorHAnsi" w:hAnsi="Arial Narrow"/>
          <w:color w:val="000000"/>
          <w:sz w:val="28"/>
          <w:szCs w:val="28"/>
        </w:rPr>
        <w:t xml:space="preserve"> do Concello</w:t>
      </w:r>
      <w:proofErr w:type="gramStart"/>
      <w:r w:rsidR="008E7EFE">
        <w:rPr>
          <w:rFonts w:ascii="Arial Narrow" w:eastAsiaTheme="minorHAnsi" w:hAnsi="Arial Narrow"/>
          <w:color w:val="000000"/>
          <w:sz w:val="28"/>
          <w:szCs w:val="28"/>
        </w:rPr>
        <w:t xml:space="preserve">, 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así</w:t>
      </w:r>
      <w:proofErr w:type="gram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como os datos dos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gañadores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para promoción da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actividade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, en base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interese público. Os datos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conservaranse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mentres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sexa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necesario para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cumprir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finalidade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prevista e durante os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prazos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prescrición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legal.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inscrición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neste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festival de comparsas implicará a autorización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Concello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para realizar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consultas a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outras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administracións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precisas para a tramitación do expediente.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A pa</w:t>
      </w:r>
      <w:r w:rsidR="008E7EFE">
        <w:rPr>
          <w:rFonts w:ascii="Arial Narrow" w:eastAsiaTheme="minorHAnsi" w:hAnsi="Arial Narrow"/>
          <w:color w:val="000000"/>
          <w:sz w:val="28"/>
          <w:szCs w:val="28"/>
        </w:rPr>
        <w:t>rticipación no XXIV FESTIVAL do ENTROIDO no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CONCELLO DE VALDOVIÑO, supón a total e plena aceptación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destas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bases.</w:t>
      </w:r>
    </w:p>
    <w:p w:rsidR="00C90A92" w:rsidRPr="00C90A92" w:rsidRDefault="00C90A92" w:rsidP="00C90A92">
      <w:pPr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  <w:lang w:val="es-ES_tradnl"/>
        </w:rPr>
      </w:pP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Estas bases entrarán en vigor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día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seguinte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súa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publicación no Boletín Oficial da Provincia da Coruña,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unha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vez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rexistradas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na Base de Datos Nacional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Subvencións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. Estarán a disposición dos interesados,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xunto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aos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modelos de </w:t>
      </w:r>
      <w:proofErr w:type="spellStart"/>
      <w:proofErr w:type="gram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inscrición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 na</w:t>
      </w:r>
      <w:proofErr w:type="gram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páxina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web do Concello e no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taboleiro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 de información e na Casa da </w:t>
      </w: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lastRenderedPageBreak/>
        <w:t>Cultura.</w:t>
      </w:r>
      <w:r w:rsidR="008E7EFE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En todo o que non está previsto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nestas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bases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terá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 aplicación supletoria a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Lei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Xeral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de </w:t>
      </w:r>
      <w:proofErr w:type="spellStart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>Subvencións</w:t>
      </w:r>
      <w:proofErr w:type="spellEnd"/>
      <w:r w:rsidRPr="00C90A92">
        <w:rPr>
          <w:rFonts w:ascii="Arial Narrow" w:eastAsia="Times New Roman" w:hAnsi="Arial Narrow"/>
          <w:sz w:val="28"/>
          <w:szCs w:val="28"/>
          <w:lang w:val="es-ES_tradnl" w:eastAsia="es-ES"/>
        </w:rPr>
        <w:t xml:space="preserve"> 38/2003.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Valdoviño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1</w:t>
      </w:r>
      <w:r w:rsidR="00C90A5F">
        <w:rPr>
          <w:rFonts w:ascii="Arial Narrow" w:eastAsiaTheme="minorHAnsi" w:hAnsi="Arial Narrow"/>
          <w:color w:val="000000"/>
          <w:sz w:val="28"/>
          <w:szCs w:val="28"/>
        </w:rPr>
        <w:t>6</w:t>
      </w:r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</w:t>
      </w:r>
      <w:proofErr w:type="spellStart"/>
      <w:r w:rsidRPr="00C90A92">
        <w:rPr>
          <w:rFonts w:ascii="Arial Narrow" w:eastAsiaTheme="minorHAnsi" w:hAnsi="Arial Narrow"/>
          <w:color w:val="000000"/>
          <w:sz w:val="28"/>
          <w:szCs w:val="28"/>
        </w:rPr>
        <w:t>xaneiro</w:t>
      </w:r>
      <w:proofErr w:type="spellEnd"/>
      <w:r w:rsidRPr="00C90A92">
        <w:rPr>
          <w:rFonts w:ascii="Arial Narrow" w:eastAsiaTheme="minorHAnsi" w:hAnsi="Arial Narrow"/>
          <w:color w:val="000000"/>
          <w:sz w:val="28"/>
          <w:szCs w:val="28"/>
        </w:rPr>
        <w:t xml:space="preserve"> de 2024</w:t>
      </w:r>
    </w:p>
    <w:p w:rsidR="00C90A92" w:rsidRPr="00C90A92" w:rsidRDefault="00C90A92" w:rsidP="00C90A9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/>
          <w:color w:val="000000"/>
          <w:sz w:val="28"/>
          <w:szCs w:val="28"/>
        </w:rPr>
      </w:pPr>
      <w:r w:rsidRPr="00C90A92">
        <w:rPr>
          <w:rFonts w:ascii="Arial Narrow" w:eastAsiaTheme="minorHAnsi" w:hAnsi="Arial Narrow"/>
          <w:color w:val="000000"/>
          <w:sz w:val="28"/>
          <w:szCs w:val="28"/>
        </w:rPr>
        <w:t>O Alcalde</w:t>
      </w:r>
    </w:p>
    <w:p w:rsidR="009F5E52" w:rsidRDefault="009F5E52"/>
    <w:sectPr w:rsidR="009F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4A" w:rsidRDefault="00B1184A" w:rsidP="00536F31">
      <w:pPr>
        <w:spacing w:after="0" w:line="240" w:lineRule="auto"/>
      </w:pPr>
      <w:r>
        <w:separator/>
      </w:r>
    </w:p>
  </w:endnote>
  <w:endnote w:type="continuationSeparator" w:id="0">
    <w:p w:rsidR="00B1184A" w:rsidRDefault="00B1184A" w:rsidP="0053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1" w:rsidRDefault="00536F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1" w:rsidRDefault="00536F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1" w:rsidRDefault="00536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4A" w:rsidRDefault="00B1184A" w:rsidP="00536F31">
      <w:pPr>
        <w:spacing w:after="0" w:line="240" w:lineRule="auto"/>
      </w:pPr>
      <w:r>
        <w:separator/>
      </w:r>
    </w:p>
  </w:footnote>
  <w:footnote w:type="continuationSeparator" w:id="0">
    <w:p w:rsidR="00B1184A" w:rsidRDefault="00B1184A" w:rsidP="0053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1" w:rsidRDefault="00536F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17" w:rsidRDefault="00536F31">
    <w:pPr>
      <w:pStyle w:val="Encabezado"/>
      <w:rPr>
        <w:noProof/>
        <w:lang w:eastAsia="es-ES"/>
      </w:rPr>
    </w:pPr>
    <w:r w:rsidRPr="00536F3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516313" cy="861447"/>
          <wp:effectExtent l="0" t="0" r="0" b="0"/>
          <wp:docPr id="1" name="Imagen 1" descr="escudo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92" cy="88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</w:t>
    </w:r>
    <w:r w:rsidRPr="00536F31">
      <w:rPr>
        <w:noProof/>
        <w:lang w:eastAsia="es-ES"/>
      </w:rPr>
      <w:drawing>
        <wp:inline distT="0" distB="0" distL="0" distR="0">
          <wp:extent cx="1828800" cy="316425"/>
          <wp:effectExtent l="0" t="0" r="0" b="7620"/>
          <wp:docPr id="3" name="Imagen 3" descr="C:\Users\usuario\Desktop\DOCUMENTOS RITA 2022\logosconcellos\marca territorial\LOGOTIPO VALDOVIÑO\valdovi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DOCUMENTOS RITA 2022\logosconcellos\marca territorial\LOGOTIPO VALDOVIÑO\valdoviñ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403" cy="34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</w:t>
    </w:r>
    <w:r w:rsidR="00C96B17" w:rsidRPr="00C96B17">
      <w:rPr>
        <w:noProof/>
        <w:lang w:eastAsia="es-ES"/>
      </w:rPr>
      <w:drawing>
        <wp:inline distT="0" distB="0" distL="0" distR="0">
          <wp:extent cx="723265" cy="723265"/>
          <wp:effectExtent l="0" t="0" r="0" b="0"/>
          <wp:docPr id="4" name="Imagen 4" descr="C:\Users\usuario\Desktop\DOCUMENTOS RITA 2022\logosconcellos\Logos Xeoparque\LOGOS XEOPARQUE\Alto-cor_X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RITA 2022\logosconcellos\Logos Xeoparque\LOGOS XEOPARQUE\Alto-cor_XC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2C5">
      <w:rPr>
        <w:noProof/>
        <w:lang w:eastAsia="es-ES"/>
      </w:rPr>
      <w:tab/>
    </w:r>
  </w:p>
  <w:p w:rsidR="00536F31" w:rsidRDefault="00536F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1" w:rsidRDefault="00536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73E7"/>
    <w:multiLevelType w:val="hybridMultilevel"/>
    <w:tmpl w:val="70D2BE14"/>
    <w:lvl w:ilvl="0" w:tplc="04800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A8"/>
    <w:rsid w:val="00021832"/>
    <w:rsid w:val="00074977"/>
    <w:rsid w:val="00092400"/>
    <w:rsid w:val="00125675"/>
    <w:rsid w:val="00142955"/>
    <w:rsid w:val="001824EE"/>
    <w:rsid w:val="00186DA4"/>
    <w:rsid w:val="002135BA"/>
    <w:rsid w:val="00225FF2"/>
    <w:rsid w:val="002343AC"/>
    <w:rsid w:val="002C5726"/>
    <w:rsid w:val="002D6AE0"/>
    <w:rsid w:val="00315DE7"/>
    <w:rsid w:val="00382BAD"/>
    <w:rsid w:val="004630A8"/>
    <w:rsid w:val="004C2C0B"/>
    <w:rsid w:val="004E6F5A"/>
    <w:rsid w:val="00536F31"/>
    <w:rsid w:val="00561497"/>
    <w:rsid w:val="00580BD6"/>
    <w:rsid w:val="005B3286"/>
    <w:rsid w:val="0062476C"/>
    <w:rsid w:val="00680703"/>
    <w:rsid w:val="006905EF"/>
    <w:rsid w:val="00690EA4"/>
    <w:rsid w:val="006B1CE3"/>
    <w:rsid w:val="006B1E86"/>
    <w:rsid w:val="006F6511"/>
    <w:rsid w:val="007D6881"/>
    <w:rsid w:val="008360D2"/>
    <w:rsid w:val="0084607A"/>
    <w:rsid w:val="008702C5"/>
    <w:rsid w:val="008B096F"/>
    <w:rsid w:val="008D78CD"/>
    <w:rsid w:val="008E5D12"/>
    <w:rsid w:val="008E7EFE"/>
    <w:rsid w:val="00926897"/>
    <w:rsid w:val="00933FCE"/>
    <w:rsid w:val="009B3385"/>
    <w:rsid w:val="009D2D55"/>
    <w:rsid w:val="009F5E52"/>
    <w:rsid w:val="00A1296F"/>
    <w:rsid w:val="00A53167"/>
    <w:rsid w:val="00A81114"/>
    <w:rsid w:val="00AA289D"/>
    <w:rsid w:val="00B07991"/>
    <w:rsid w:val="00B1184A"/>
    <w:rsid w:val="00C90A5F"/>
    <w:rsid w:val="00C90A92"/>
    <w:rsid w:val="00C96B17"/>
    <w:rsid w:val="00CF14FD"/>
    <w:rsid w:val="00D03D74"/>
    <w:rsid w:val="00D12AF4"/>
    <w:rsid w:val="00D13989"/>
    <w:rsid w:val="00D6648D"/>
    <w:rsid w:val="00D86492"/>
    <w:rsid w:val="00D90076"/>
    <w:rsid w:val="00DA1B11"/>
    <w:rsid w:val="00DA3750"/>
    <w:rsid w:val="00DE4ACD"/>
    <w:rsid w:val="00DF73B8"/>
    <w:rsid w:val="00E27785"/>
    <w:rsid w:val="00E57312"/>
    <w:rsid w:val="00EC64E0"/>
    <w:rsid w:val="00EE56ED"/>
    <w:rsid w:val="00EF7C08"/>
    <w:rsid w:val="00F01664"/>
    <w:rsid w:val="00F439AB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6DAFB-79A4-40B0-95A3-36594E09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5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F3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36F31"/>
  </w:style>
  <w:style w:type="paragraph" w:styleId="Piedepgina">
    <w:name w:val="footer"/>
    <w:basedOn w:val="Normal"/>
    <w:link w:val="PiedepginaCar"/>
    <w:uiPriority w:val="99"/>
    <w:unhideWhenUsed/>
    <w:rsid w:val="00536F3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6F31"/>
  </w:style>
  <w:style w:type="character" w:customStyle="1" w:styleId="markedcontent">
    <w:name w:val="markedcontent"/>
    <w:basedOn w:val="Fuentedeprrafopredeter"/>
    <w:rsid w:val="00933FCE"/>
  </w:style>
  <w:style w:type="paragraph" w:styleId="Prrafodelista">
    <w:name w:val="List Paragraph"/>
    <w:basedOn w:val="Normal"/>
    <w:uiPriority w:val="34"/>
    <w:qFormat/>
    <w:rsid w:val="00E573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56B6-6865-4F52-BE63-AA3AE9F3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14</Pages>
  <Words>3239</Words>
  <Characters>17817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47</cp:revision>
  <cp:lastPrinted>2023-05-11T07:15:00Z</cp:lastPrinted>
  <dcterms:created xsi:type="dcterms:W3CDTF">2023-02-09T09:40:00Z</dcterms:created>
  <dcterms:modified xsi:type="dcterms:W3CDTF">2024-01-22T10:24:00Z</dcterms:modified>
</cp:coreProperties>
</file>